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7FCB" w14:textId="7ACFB7F5" w:rsidR="00EE09ED" w:rsidRDefault="00EE09ED" w:rsidP="00F542FD">
      <w:pPr>
        <w:spacing w:after="0"/>
        <w:jc w:val="right"/>
      </w:pPr>
      <w:r>
        <w:t>Утверждаю</w:t>
      </w:r>
    </w:p>
    <w:p w14:paraId="0DD1215A" w14:textId="038E4C69" w:rsidR="00EE09ED" w:rsidRDefault="00382B0C" w:rsidP="00F542FD">
      <w:pPr>
        <w:spacing w:after="0"/>
        <w:jc w:val="right"/>
      </w:pPr>
      <w:r>
        <w:t>Руководитель</w:t>
      </w:r>
      <w:r w:rsidR="00EE09ED">
        <w:t xml:space="preserve"> Управления образования</w:t>
      </w:r>
    </w:p>
    <w:p w14:paraId="01197CB3" w14:textId="0273537B" w:rsidR="00EE09ED" w:rsidRDefault="00EE09ED" w:rsidP="00F542FD">
      <w:pPr>
        <w:spacing w:after="0"/>
        <w:jc w:val="right"/>
      </w:pPr>
      <w:r>
        <w:t>_______________________________</w:t>
      </w:r>
    </w:p>
    <w:p w14:paraId="1D564BEF" w14:textId="7556E134" w:rsidR="00EE09ED" w:rsidRDefault="00EE09ED" w:rsidP="00F542FD">
      <w:pPr>
        <w:spacing w:after="0"/>
        <w:jc w:val="right"/>
      </w:pPr>
      <w:r>
        <w:t>Л.</w:t>
      </w:r>
      <w:r w:rsidR="00382B0C">
        <w:t xml:space="preserve"> </w:t>
      </w:r>
      <w:r>
        <w:t>И.</w:t>
      </w:r>
      <w:r w:rsidR="00382B0C">
        <w:t xml:space="preserve"> </w:t>
      </w:r>
      <w:r>
        <w:t>Воложанина</w:t>
      </w:r>
    </w:p>
    <w:p w14:paraId="36AC9FC5" w14:textId="72194A50" w:rsidR="006B7EED" w:rsidRPr="006B7EED" w:rsidRDefault="006B7EED" w:rsidP="00F542FD">
      <w:pPr>
        <w:spacing w:after="0"/>
        <w:jc w:val="center"/>
      </w:pPr>
      <w:r w:rsidRPr="006B7EED">
        <w:t>ОТЧЕТ О ВЫПОЛНЕНИИ</w:t>
      </w:r>
    </w:p>
    <w:p w14:paraId="177A190B" w14:textId="46CC60EE" w:rsidR="006B7EED" w:rsidRPr="006B7EED" w:rsidRDefault="006B7EED" w:rsidP="00F542FD">
      <w:pPr>
        <w:spacing w:after="0"/>
        <w:jc w:val="center"/>
      </w:pPr>
      <w:r w:rsidRPr="006B7EED">
        <w:t>МУНИЦИПАЛЬНОГО ЗАДАНИЯ</w:t>
      </w:r>
    </w:p>
    <w:p w14:paraId="421F719E" w14:textId="224496E8" w:rsidR="006B7EED" w:rsidRPr="006B7EED" w:rsidRDefault="006B7EED" w:rsidP="00F542FD">
      <w:pPr>
        <w:spacing w:after="0"/>
        <w:jc w:val="center"/>
      </w:pPr>
      <w:r w:rsidRPr="006B7EED">
        <w:t>на 202</w:t>
      </w:r>
      <w:r w:rsidR="00382B0C">
        <w:t>2</w:t>
      </w:r>
      <w:r w:rsidRPr="006B7EED">
        <w:t xml:space="preserve"> год и на плановый период 202</w:t>
      </w:r>
      <w:r w:rsidR="00382B0C">
        <w:t>3</w:t>
      </w:r>
      <w:r w:rsidRPr="006B7EED">
        <w:t xml:space="preserve"> и 202</w:t>
      </w:r>
      <w:r w:rsidR="00382B0C">
        <w:t>4</w:t>
      </w:r>
      <w:r w:rsidRPr="006B7EED">
        <w:t xml:space="preserve"> годов</w:t>
      </w:r>
    </w:p>
    <w:p w14:paraId="4B56A432" w14:textId="77777777" w:rsidR="006B7EED" w:rsidRPr="006B7EED" w:rsidRDefault="006B7EED" w:rsidP="00F542FD">
      <w:pPr>
        <w:spacing w:after="0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1"/>
        <w:gridCol w:w="7038"/>
        <w:gridCol w:w="2331"/>
        <w:gridCol w:w="905"/>
      </w:tblGrid>
      <w:tr w:rsidR="000679DA" w:rsidRPr="006B7EED" w14:paraId="599B112B" w14:textId="77777777" w:rsidTr="006B7EED">
        <w:tc>
          <w:tcPr>
            <w:tcW w:w="0" w:type="auto"/>
            <w:gridSpan w:val="2"/>
          </w:tcPr>
          <w:p w14:paraId="55E5FE49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359147A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83FB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Коды</w:t>
            </w:r>
          </w:p>
        </w:tc>
      </w:tr>
      <w:tr w:rsidR="004A6490" w:rsidRPr="006B7EED" w14:paraId="1F0F52A2" w14:textId="77777777" w:rsidTr="006B7EED">
        <w:tc>
          <w:tcPr>
            <w:tcW w:w="0" w:type="auto"/>
            <w:vMerge w:val="restart"/>
          </w:tcPr>
          <w:p w14:paraId="2CEE886C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</w:tcPr>
          <w:p w14:paraId="55F45CFE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A05A3C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 xml:space="preserve">Форма по </w:t>
            </w:r>
            <w:hyperlink r:id="rId5" w:history="1">
              <w:r w:rsidRPr="006B7EED">
                <w:rPr>
                  <w:rStyle w:val="a4"/>
                  <w:bCs/>
                </w:rPr>
                <w:t>ОКУД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119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0506501</w:t>
            </w:r>
          </w:p>
        </w:tc>
      </w:tr>
      <w:tr w:rsidR="004A6490" w:rsidRPr="006B7EED" w14:paraId="5788578E" w14:textId="77777777" w:rsidTr="006B7EED">
        <w:tc>
          <w:tcPr>
            <w:tcW w:w="0" w:type="auto"/>
            <w:vMerge/>
          </w:tcPr>
          <w:p w14:paraId="29E1CD52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</w:tcPr>
          <w:p w14:paraId="568E8CAB" w14:textId="4C4B9B10" w:rsidR="006B7EED" w:rsidRPr="006B7EED" w:rsidRDefault="00296B5C" w:rsidP="00F542FD">
            <w:pPr>
              <w:spacing w:after="0"/>
              <w:rPr>
                <w:bCs/>
              </w:rPr>
            </w:pPr>
            <w:r>
              <w:rPr>
                <w:bCs/>
              </w:rPr>
              <w:t>на «30</w:t>
            </w:r>
            <w:r>
              <w:rPr>
                <w:bCs/>
                <w:u w:val="single"/>
              </w:rPr>
              <w:t>»_ января_ 2023</w:t>
            </w:r>
            <w:r>
              <w:rPr>
                <w:bCs/>
              </w:rPr>
              <w:t>__ г.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B759B5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992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</w:tr>
      <w:tr w:rsidR="004A6490" w:rsidRPr="006B7EED" w14:paraId="5F90EABD" w14:textId="77777777" w:rsidTr="006B7EED">
        <w:tc>
          <w:tcPr>
            <w:tcW w:w="0" w:type="auto"/>
            <w:vMerge w:val="restart"/>
          </w:tcPr>
          <w:p w14:paraId="2493C38C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53C186FC" w14:textId="6E22D360" w:rsidR="006B7EED" w:rsidRPr="006B7EED" w:rsidRDefault="006B7EED" w:rsidP="00F542FD">
            <w:pPr>
              <w:spacing w:after="0"/>
              <w:rPr>
                <w:bCs/>
                <w:i/>
              </w:rPr>
            </w:pPr>
            <w:r w:rsidRPr="000E5432">
              <w:rPr>
                <w:bCs/>
                <w:i/>
              </w:rPr>
              <w:t>МКОУ «</w:t>
            </w:r>
            <w:r w:rsidR="000679DA" w:rsidRPr="000E5432">
              <w:rPr>
                <w:bCs/>
                <w:i/>
                <w:u w:val="single"/>
              </w:rPr>
              <w:t>Ключевская средняя общеобразовательная школа</w:t>
            </w:r>
            <w:r w:rsidR="004A6490" w:rsidRPr="000E5432">
              <w:rPr>
                <w:bCs/>
                <w:i/>
                <w:u w:val="single"/>
              </w:rPr>
              <w:t xml:space="preserve">  </w:t>
            </w:r>
            <w:r w:rsidR="000679DA" w:rsidRPr="000E5432">
              <w:rPr>
                <w:bCs/>
                <w:i/>
                <w:u w:val="single"/>
              </w:rPr>
              <w:t xml:space="preserve"> им</w:t>
            </w:r>
            <w:r w:rsidR="004A6490" w:rsidRPr="000E5432">
              <w:rPr>
                <w:bCs/>
                <w:i/>
                <w:u w:val="single"/>
              </w:rPr>
              <w:t xml:space="preserve"> </w:t>
            </w:r>
            <w:r w:rsidR="000679DA" w:rsidRPr="000E5432">
              <w:rPr>
                <w:bCs/>
                <w:i/>
                <w:u w:val="single"/>
              </w:rPr>
              <w:t>.А.П.</w:t>
            </w:r>
            <w:r w:rsidR="004A6490" w:rsidRPr="000E5432">
              <w:rPr>
                <w:bCs/>
                <w:i/>
                <w:u w:val="single"/>
              </w:rPr>
              <w:t xml:space="preserve"> </w:t>
            </w:r>
            <w:r w:rsidR="000679DA" w:rsidRPr="000E5432">
              <w:rPr>
                <w:bCs/>
                <w:i/>
                <w:u w:val="single"/>
              </w:rPr>
              <w:t>Бирюкова</w:t>
            </w:r>
            <w:r w:rsidR="004A6490" w:rsidRPr="000E5432">
              <w:rPr>
                <w:bCs/>
                <w:i/>
                <w:u w:val="single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2644312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Код 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DD4FF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</w:tr>
      <w:tr w:rsidR="004A6490" w:rsidRPr="006B7EED" w14:paraId="4021EF36" w14:textId="77777777" w:rsidTr="006B7EED">
        <w:trPr>
          <w:trHeight w:val="20"/>
        </w:trPr>
        <w:tc>
          <w:tcPr>
            <w:tcW w:w="0" w:type="auto"/>
            <w:vMerge/>
          </w:tcPr>
          <w:p w14:paraId="558A4607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4AD4D91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785710A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83C5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</w:tr>
      <w:tr w:rsidR="004A6490" w:rsidRPr="006B7EED" w14:paraId="46E4D9DA" w14:textId="77777777" w:rsidTr="00F542FD">
        <w:trPr>
          <w:trHeight w:val="431"/>
        </w:trPr>
        <w:tc>
          <w:tcPr>
            <w:tcW w:w="0" w:type="auto"/>
          </w:tcPr>
          <w:p w14:paraId="70E2D1DE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 xml:space="preserve">Вид деятельности муниципального учреждения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72383D" w14:textId="49B57BD9" w:rsidR="006B7EED" w:rsidRPr="006B7EED" w:rsidRDefault="006B7EED" w:rsidP="00F542FD">
            <w:pPr>
              <w:spacing w:after="0"/>
            </w:pPr>
            <w:r w:rsidRPr="006B7EED">
              <w:t> Образование общее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E46E0D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 xml:space="preserve">По </w:t>
            </w:r>
            <w:hyperlink r:id="rId6" w:history="1">
              <w:r w:rsidRPr="006B7EED">
                <w:rPr>
                  <w:rStyle w:val="a4"/>
                  <w:bCs/>
                </w:rPr>
                <w:t>ОКВЭД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628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85.1</w:t>
            </w:r>
          </w:p>
        </w:tc>
      </w:tr>
      <w:tr w:rsidR="004A6490" w:rsidRPr="006B7EED" w14:paraId="7C4352A0" w14:textId="77777777" w:rsidTr="006B7EED">
        <w:tc>
          <w:tcPr>
            <w:tcW w:w="0" w:type="auto"/>
          </w:tcPr>
          <w:p w14:paraId="54865A8F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4CFC09" w14:textId="77777777" w:rsidR="006B7EED" w:rsidRPr="006B7EED" w:rsidRDefault="006B7EED" w:rsidP="00F542FD">
            <w:pPr>
              <w:spacing w:after="0"/>
            </w:pPr>
            <w:r w:rsidRPr="006B7EED">
              <w:t>Образование дошкольное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6DC82D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 xml:space="preserve">По </w:t>
            </w:r>
            <w:hyperlink r:id="rId7" w:history="1">
              <w:r w:rsidRPr="006B7EED">
                <w:rPr>
                  <w:rStyle w:val="a4"/>
                  <w:bCs/>
                </w:rPr>
                <w:t>ОКВЭД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3732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85.11</w:t>
            </w:r>
          </w:p>
        </w:tc>
      </w:tr>
      <w:tr w:rsidR="004A6490" w:rsidRPr="006B7EED" w14:paraId="1D9F8A9A" w14:textId="77777777" w:rsidTr="006B7EED">
        <w:tc>
          <w:tcPr>
            <w:tcW w:w="0" w:type="auto"/>
          </w:tcPr>
          <w:p w14:paraId="3DC5BFAF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576447" w14:textId="77777777" w:rsidR="006B7EED" w:rsidRPr="006B7EED" w:rsidRDefault="006B7EED" w:rsidP="00F542FD">
            <w:pPr>
              <w:spacing w:after="0"/>
            </w:pPr>
            <w:r w:rsidRPr="006B7EED">
              <w:t>Образование начальное общее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AEF17A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 xml:space="preserve">По </w:t>
            </w:r>
            <w:hyperlink r:id="rId8" w:history="1">
              <w:r w:rsidRPr="006B7EED">
                <w:rPr>
                  <w:rStyle w:val="a4"/>
                  <w:bCs/>
                </w:rPr>
                <w:t>ОКВЭД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E8F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85.12</w:t>
            </w:r>
          </w:p>
        </w:tc>
      </w:tr>
      <w:tr w:rsidR="004A6490" w:rsidRPr="006B7EED" w14:paraId="1D4020C1" w14:textId="77777777" w:rsidTr="006B7EED">
        <w:tc>
          <w:tcPr>
            <w:tcW w:w="0" w:type="auto"/>
          </w:tcPr>
          <w:p w14:paraId="0C950A18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B0ED85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Образование основное общее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94E700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 xml:space="preserve">По </w:t>
            </w:r>
            <w:hyperlink r:id="rId9" w:history="1">
              <w:r w:rsidRPr="006B7EED">
                <w:rPr>
                  <w:rStyle w:val="a4"/>
                  <w:bCs/>
                </w:rPr>
                <w:t>ОКВЭД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31D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85.13</w:t>
            </w:r>
          </w:p>
        </w:tc>
      </w:tr>
      <w:tr w:rsidR="004A6490" w:rsidRPr="006B7EED" w14:paraId="7B09850E" w14:textId="77777777" w:rsidTr="006B7EED">
        <w:tc>
          <w:tcPr>
            <w:tcW w:w="0" w:type="auto"/>
          </w:tcPr>
          <w:p w14:paraId="40355146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7BB701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Образование среднее общее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D2893A2" w14:textId="77777777" w:rsidR="006B7EED" w:rsidRPr="006B7EED" w:rsidRDefault="006B7EED" w:rsidP="00F542FD">
            <w:pPr>
              <w:spacing w:after="0"/>
            </w:pPr>
            <w:r w:rsidRPr="006B7EED">
              <w:rPr>
                <w:bCs/>
              </w:rPr>
              <w:t xml:space="preserve">По </w:t>
            </w:r>
            <w:hyperlink r:id="rId10" w:history="1">
              <w:r w:rsidRPr="006B7EED">
                <w:rPr>
                  <w:rStyle w:val="a4"/>
                  <w:bCs/>
                </w:rPr>
                <w:t>ОКВЭД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167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85.14</w:t>
            </w:r>
          </w:p>
        </w:tc>
      </w:tr>
      <w:tr w:rsidR="004A6490" w:rsidRPr="006B7EED" w14:paraId="00B31D5B" w14:textId="77777777" w:rsidTr="006B7EED">
        <w:tc>
          <w:tcPr>
            <w:tcW w:w="0" w:type="auto"/>
          </w:tcPr>
          <w:p w14:paraId="211670F6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F845DC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Образование дополнительное детей и взрослых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39D0779" w14:textId="77777777" w:rsidR="006B7EED" w:rsidRPr="006B7EED" w:rsidRDefault="006B7EED" w:rsidP="00F542FD">
            <w:pPr>
              <w:spacing w:after="0"/>
            </w:pPr>
            <w:r w:rsidRPr="006B7EED">
              <w:rPr>
                <w:bCs/>
              </w:rPr>
              <w:t xml:space="preserve">По </w:t>
            </w:r>
            <w:hyperlink r:id="rId11" w:history="1">
              <w:r w:rsidRPr="006B7EED">
                <w:rPr>
                  <w:rStyle w:val="a4"/>
                  <w:bCs/>
                </w:rPr>
                <w:t>ОКВЭД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537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85.41</w:t>
            </w:r>
          </w:p>
        </w:tc>
      </w:tr>
      <w:tr w:rsidR="004A6490" w:rsidRPr="006B7EED" w14:paraId="707B6A9A" w14:textId="77777777" w:rsidTr="000E5432">
        <w:tc>
          <w:tcPr>
            <w:tcW w:w="0" w:type="auto"/>
          </w:tcPr>
          <w:p w14:paraId="748ABB25" w14:textId="77777777" w:rsidR="00F542FD" w:rsidRPr="006B7EED" w:rsidRDefault="00F542F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3A77A6" w14:textId="68B6FC2D" w:rsidR="00F542FD" w:rsidRPr="006B7EED" w:rsidRDefault="00F542F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 xml:space="preserve">Предоставление услуг по дневному уходу за детьми </w:t>
            </w:r>
            <w:r w:rsidRPr="006B7EED">
              <w:rPr>
                <w:bCs/>
                <w:i/>
              </w:rPr>
              <w:t>(детские сады, ГПД)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30CE2DD" w14:textId="4EF52802" w:rsidR="00F542FD" w:rsidRPr="006B7EED" w:rsidRDefault="00F542F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 xml:space="preserve">По </w:t>
            </w:r>
            <w:hyperlink r:id="rId12" w:history="1">
              <w:r w:rsidRPr="006B7EED">
                <w:rPr>
                  <w:rStyle w:val="a4"/>
                  <w:bCs/>
                </w:rPr>
                <w:t>ОКВЭД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FDAB" w14:textId="2E0CB084" w:rsidR="00F542FD" w:rsidRPr="006B7EED" w:rsidRDefault="00F542F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88.91</w:t>
            </w:r>
          </w:p>
        </w:tc>
      </w:tr>
      <w:tr w:rsidR="004A6490" w:rsidRPr="006B7EED" w14:paraId="3C112DC9" w14:textId="77777777" w:rsidTr="006B7EED">
        <w:tc>
          <w:tcPr>
            <w:tcW w:w="0" w:type="auto"/>
          </w:tcPr>
          <w:p w14:paraId="559086E1" w14:textId="77777777" w:rsidR="00F542FD" w:rsidRPr="006B7EED" w:rsidRDefault="00F542F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Периодичность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934CFE" w14:textId="046FF5CB" w:rsidR="00F542FD" w:rsidRPr="006B7EED" w:rsidRDefault="00F542FD" w:rsidP="00F542FD">
            <w:pPr>
              <w:spacing w:after="0"/>
              <w:rPr>
                <w:bCs/>
              </w:rPr>
            </w:pPr>
            <w:r>
              <w:rPr>
                <w:bCs/>
              </w:rPr>
              <w:t>1 раз в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FD6B4A" w14:textId="77777777" w:rsidR="00F542FD" w:rsidRPr="006B7EED" w:rsidRDefault="00F542F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682" w14:textId="77777777" w:rsidR="00F542FD" w:rsidRPr="006B7EED" w:rsidRDefault="00F542FD" w:rsidP="00F542FD">
            <w:pPr>
              <w:spacing w:after="0"/>
              <w:rPr>
                <w:bCs/>
              </w:rPr>
            </w:pPr>
          </w:p>
        </w:tc>
      </w:tr>
    </w:tbl>
    <w:p w14:paraId="06441AC5" w14:textId="77777777" w:rsidR="00255BA2" w:rsidRDefault="00255BA2" w:rsidP="00F542FD">
      <w:pPr>
        <w:spacing w:after="0"/>
        <w:rPr>
          <w:b/>
          <w:bCs/>
          <w:sz w:val="24"/>
          <w:szCs w:val="24"/>
        </w:rPr>
      </w:pPr>
    </w:p>
    <w:p w14:paraId="54A2AC65" w14:textId="77777777" w:rsidR="00255BA2" w:rsidRDefault="00255BA2" w:rsidP="00F542FD">
      <w:pPr>
        <w:spacing w:after="0"/>
        <w:rPr>
          <w:b/>
          <w:bCs/>
          <w:sz w:val="24"/>
          <w:szCs w:val="24"/>
        </w:rPr>
      </w:pPr>
    </w:p>
    <w:p w14:paraId="6C1C893E" w14:textId="7DC39E73" w:rsidR="006B7EED" w:rsidRPr="006B7EED" w:rsidRDefault="006B7EED" w:rsidP="00F542FD">
      <w:pPr>
        <w:spacing w:after="0"/>
        <w:rPr>
          <w:b/>
          <w:bCs/>
          <w:sz w:val="24"/>
          <w:szCs w:val="24"/>
          <w:u w:val="single"/>
        </w:rPr>
      </w:pPr>
      <w:r w:rsidRPr="006B7EED">
        <w:rPr>
          <w:b/>
          <w:bCs/>
          <w:sz w:val="24"/>
          <w:szCs w:val="24"/>
        </w:rPr>
        <w:lastRenderedPageBreak/>
        <w:t xml:space="preserve">Часть I. Сведения об оказываемых муниципальных услугах </w:t>
      </w:r>
    </w:p>
    <w:p w14:paraId="1DC9EE03" w14:textId="72C64B82" w:rsidR="006B7EED" w:rsidRPr="006B7EED" w:rsidRDefault="004A6490" w:rsidP="00F542FD">
      <w:pPr>
        <w:spacing w:after="0"/>
        <w:rPr>
          <w:b/>
          <w:bCs/>
          <w:sz w:val="24"/>
          <w:szCs w:val="24"/>
        </w:rPr>
      </w:pPr>
      <w:r w:rsidRPr="006B7EED">
        <w:rPr>
          <w:b/>
          <w:bCs/>
          <w:sz w:val="24"/>
          <w:szCs w:val="24"/>
        </w:rPr>
        <w:t xml:space="preserve">Раздел </w:t>
      </w:r>
      <w:r w:rsidR="00F86492">
        <w:rPr>
          <w:b/>
          <w:bCs/>
          <w:sz w:val="24"/>
          <w:szCs w:val="24"/>
        </w:rPr>
        <w:t xml:space="preserve">I. </w:t>
      </w:r>
      <w:r w:rsidR="00F86492" w:rsidRPr="00F86492">
        <w:rPr>
          <w:b/>
          <w:bCs/>
          <w:sz w:val="24"/>
          <w:szCs w:val="24"/>
          <w:u w:val="single"/>
        </w:rPr>
        <w:t>Образование</w:t>
      </w:r>
      <w:r w:rsidRPr="00F86492">
        <w:rPr>
          <w:b/>
          <w:bCs/>
          <w:sz w:val="24"/>
          <w:szCs w:val="24"/>
          <w:u w:val="single"/>
        </w:rPr>
        <w:t xml:space="preserve"> общее</w:t>
      </w:r>
    </w:p>
    <w:p w14:paraId="5FBB54D8" w14:textId="77777777" w:rsidR="006B7EED" w:rsidRPr="006B7EED" w:rsidRDefault="006B7EED" w:rsidP="00F542F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6043"/>
        <w:gridCol w:w="4410"/>
        <w:gridCol w:w="593"/>
      </w:tblGrid>
      <w:tr w:rsidR="00C20D19" w:rsidRPr="006B7EED" w14:paraId="2E7764B2" w14:textId="77777777" w:rsidTr="00A731F8">
        <w:tc>
          <w:tcPr>
            <w:tcW w:w="0" w:type="auto"/>
          </w:tcPr>
          <w:p w14:paraId="30B2D0B1" w14:textId="77777777" w:rsidR="00C20D19" w:rsidRPr="006B7EED" w:rsidRDefault="00C20D19" w:rsidP="00F542FD">
            <w:pPr>
              <w:spacing w:after="0"/>
              <w:rPr>
                <w:bCs/>
              </w:rPr>
            </w:pPr>
            <w:bookmarkStart w:id="0" w:name="_Hlk92901147"/>
            <w:r w:rsidRPr="006B7EED">
              <w:rPr>
                <w:bCs/>
              </w:rPr>
              <w:t>1. Наименование муниципальной услуги</w:t>
            </w:r>
          </w:p>
        </w:tc>
        <w:tc>
          <w:tcPr>
            <w:tcW w:w="0" w:type="auto"/>
          </w:tcPr>
          <w:p w14:paraId="56FCD131" w14:textId="77777777" w:rsidR="00C20D19" w:rsidRPr="00F542FD" w:rsidRDefault="00C20D19" w:rsidP="00F542FD">
            <w:pPr>
              <w:spacing w:after="0"/>
              <w:rPr>
                <w:b/>
              </w:rPr>
            </w:pPr>
            <w:r w:rsidRPr="00F542FD">
              <w:rPr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</w:tcPr>
          <w:p w14:paraId="3BF23C2A" w14:textId="77777777" w:rsidR="00C20D19" w:rsidRPr="006B7EED" w:rsidRDefault="00C20D19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 xml:space="preserve">Код по общероссийскому базовому перечню или региональному </w:t>
            </w:r>
          </w:p>
          <w:p w14:paraId="56FAD84B" w14:textId="77777777" w:rsidR="00C20D19" w:rsidRPr="006B7EED" w:rsidRDefault="00C20D19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перечню</w:t>
            </w:r>
          </w:p>
        </w:tc>
        <w:tc>
          <w:tcPr>
            <w:tcW w:w="0" w:type="auto"/>
          </w:tcPr>
          <w:p w14:paraId="7048A88F" w14:textId="77777777" w:rsidR="00C20D19" w:rsidRPr="006B7EED" w:rsidRDefault="00C20D19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БВ24</w:t>
            </w:r>
          </w:p>
        </w:tc>
      </w:tr>
      <w:tr w:rsidR="00C20D19" w:rsidRPr="006B7EED" w14:paraId="3FA13E47" w14:textId="77777777" w:rsidTr="00A731F8">
        <w:tc>
          <w:tcPr>
            <w:tcW w:w="0" w:type="auto"/>
          </w:tcPr>
          <w:p w14:paraId="0813101C" w14:textId="77777777" w:rsidR="00C20D19" w:rsidRPr="006B7EED" w:rsidRDefault="00C20D19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</w:tcPr>
          <w:p w14:paraId="5E5DA649" w14:textId="092FB9F4" w:rsidR="00C20D19" w:rsidRPr="00F542FD" w:rsidRDefault="00C20D19" w:rsidP="00F542FD">
            <w:pPr>
              <w:spacing w:after="0"/>
              <w:rPr>
                <w:b/>
              </w:rPr>
            </w:pPr>
            <w:r w:rsidRPr="00F86492">
              <w:rPr>
                <w:b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</w:tcPr>
          <w:p w14:paraId="49C12D7D" w14:textId="77777777" w:rsidR="00C20D19" w:rsidRPr="006B7EED" w:rsidRDefault="00C20D19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</w:tcPr>
          <w:p w14:paraId="12FAEEA0" w14:textId="486EF0B6" w:rsidR="00C20D19" w:rsidRPr="006B7EED" w:rsidRDefault="00C20D19" w:rsidP="00F542FD">
            <w:pPr>
              <w:spacing w:after="0"/>
              <w:rPr>
                <w:bCs/>
              </w:rPr>
            </w:pPr>
            <w:r w:rsidRPr="00F86492">
              <w:rPr>
                <w:bCs/>
              </w:rPr>
              <w:t>БА81</w:t>
            </w:r>
          </w:p>
        </w:tc>
      </w:tr>
      <w:tr w:rsidR="00C20D19" w:rsidRPr="006B7EED" w14:paraId="707E7B8C" w14:textId="77777777" w:rsidTr="00A731F8">
        <w:tc>
          <w:tcPr>
            <w:tcW w:w="0" w:type="auto"/>
          </w:tcPr>
          <w:p w14:paraId="311B15E1" w14:textId="77777777" w:rsidR="00C20D19" w:rsidRPr="006B7EED" w:rsidRDefault="00C20D19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</w:tcPr>
          <w:p w14:paraId="77232204" w14:textId="2AAD72E6" w:rsidR="00C20D19" w:rsidRPr="00F542FD" w:rsidRDefault="00C20D19" w:rsidP="00F542FD">
            <w:pPr>
              <w:spacing w:after="0"/>
              <w:rPr>
                <w:b/>
              </w:rPr>
            </w:pPr>
            <w:r w:rsidRPr="00F86492">
              <w:rPr>
                <w:b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</w:tcPr>
          <w:p w14:paraId="19DCE605" w14:textId="77777777" w:rsidR="00C20D19" w:rsidRPr="006B7EED" w:rsidRDefault="00C20D19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</w:tcPr>
          <w:p w14:paraId="4A711D51" w14:textId="4C24FAC7" w:rsidR="00C20D19" w:rsidRPr="006B7EED" w:rsidRDefault="00C20D19" w:rsidP="00F542FD">
            <w:pPr>
              <w:spacing w:after="0"/>
              <w:rPr>
                <w:bCs/>
              </w:rPr>
            </w:pPr>
            <w:r>
              <w:rPr>
                <w:bCs/>
              </w:rPr>
              <w:t>БА96</w:t>
            </w:r>
          </w:p>
        </w:tc>
      </w:tr>
      <w:tr w:rsidR="00C20D19" w:rsidRPr="006B7EED" w14:paraId="22561C53" w14:textId="77777777" w:rsidTr="00A731F8">
        <w:tc>
          <w:tcPr>
            <w:tcW w:w="0" w:type="auto"/>
          </w:tcPr>
          <w:p w14:paraId="5C0B5837" w14:textId="77777777" w:rsidR="00C20D19" w:rsidRPr="006B7EED" w:rsidRDefault="00C20D19" w:rsidP="00F86492">
            <w:pPr>
              <w:spacing w:after="0"/>
              <w:rPr>
                <w:bCs/>
              </w:rPr>
            </w:pPr>
          </w:p>
        </w:tc>
        <w:tc>
          <w:tcPr>
            <w:tcW w:w="0" w:type="auto"/>
          </w:tcPr>
          <w:p w14:paraId="3A44106B" w14:textId="70FA26DD" w:rsidR="00C20D19" w:rsidRPr="00F542FD" w:rsidRDefault="00C20D19" w:rsidP="00F86492">
            <w:pPr>
              <w:spacing w:after="0"/>
              <w:rPr>
                <w:b/>
              </w:rPr>
            </w:pPr>
            <w:r w:rsidRPr="0059548F">
              <w:rPr>
                <w:b/>
              </w:rPr>
              <w:t xml:space="preserve">Реализация основных общеобразовательных программ </w:t>
            </w:r>
            <w:r>
              <w:rPr>
                <w:b/>
              </w:rPr>
              <w:t>среднего</w:t>
            </w:r>
            <w:r w:rsidRPr="0059548F">
              <w:rPr>
                <w:b/>
              </w:rPr>
              <w:t xml:space="preserve"> общего образования</w:t>
            </w:r>
          </w:p>
        </w:tc>
        <w:tc>
          <w:tcPr>
            <w:tcW w:w="0" w:type="auto"/>
          </w:tcPr>
          <w:p w14:paraId="6036BBED" w14:textId="77777777" w:rsidR="00C20D19" w:rsidRPr="006B7EED" w:rsidRDefault="00C20D19" w:rsidP="00F86492">
            <w:pPr>
              <w:spacing w:after="0"/>
              <w:rPr>
                <w:bCs/>
              </w:rPr>
            </w:pPr>
          </w:p>
        </w:tc>
        <w:tc>
          <w:tcPr>
            <w:tcW w:w="0" w:type="auto"/>
          </w:tcPr>
          <w:p w14:paraId="2ED451E2" w14:textId="1FCD179F" w:rsidR="00C20D19" w:rsidRPr="006B7EED" w:rsidRDefault="00C20D19" w:rsidP="00F86492">
            <w:pPr>
              <w:spacing w:after="0"/>
              <w:rPr>
                <w:bCs/>
              </w:rPr>
            </w:pPr>
            <w:r>
              <w:rPr>
                <w:bCs/>
              </w:rPr>
              <w:t>ББ11</w:t>
            </w:r>
          </w:p>
        </w:tc>
      </w:tr>
      <w:tr w:rsidR="00F86492" w:rsidRPr="006B7EED" w14:paraId="7A69C4A5" w14:textId="77777777" w:rsidTr="00A731F8">
        <w:tc>
          <w:tcPr>
            <w:tcW w:w="0" w:type="auto"/>
          </w:tcPr>
          <w:p w14:paraId="355EC620" w14:textId="77777777" w:rsidR="00F86492" w:rsidRPr="006B7EED" w:rsidRDefault="00F86492" w:rsidP="00F86492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2. Категории потребителей муниципальной услуги</w:t>
            </w:r>
          </w:p>
        </w:tc>
        <w:tc>
          <w:tcPr>
            <w:tcW w:w="0" w:type="auto"/>
          </w:tcPr>
          <w:p w14:paraId="0FE37BB7" w14:textId="77777777" w:rsidR="00F86492" w:rsidRPr="006B7EED" w:rsidRDefault="00F86492" w:rsidP="00F86492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 xml:space="preserve">Физические лица </w:t>
            </w:r>
          </w:p>
        </w:tc>
        <w:tc>
          <w:tcPr>
            <w:tcW w:w="0" w:type="auto"/>
          </w:tcPr>
          <w:p w14:paraId="250DD6E7" w14:textId="3C4BA0A7" w:rsidR="00F86492" w:rsidRPr="006B7EED" w:rsidRDefault="00F86492" w:rsidP="00F86492">
            <w:pPr>
              <w:spacing w:after="0"/>
              <w:rPr>
                <w:bCs/>
              </w:rPr>
            </w:pPr>
          </w:p>
        </w:tc>
        <w:tc>
          <w:tcPr>
            <w:tcW w:w="0" w:type="auto"/>
          </w:tcPr>
          <w:p w14:paraId="1EFA10F8" w14:textId="77777777" w:rsidR="00F86492" w:rsidRPr="006B7EED" w:rsidRDefault="00F86492" w:rsidP="00F86492">
            <w:pPr>
              <w:spacing w:after="0"/>
              <w:rPr>
                <w:bCs/>
              </w:rPr>
            </w:pPr>
          </w:p>
        </w:tc>
      </w:tr>
    </w:tbl>
    <w:p w14:paraId="4205DC4A" w14:textId="47A06040" w:rsidR="00A731F8" w:rsidRDefault="00A731F8" w:rsidP="00F542FD">
      <w:pPr>
        <w:spacing w:after="0"/>
      </w:pPr>
    </w:p>
    <w:p w14:paraId="3E6E2EF8" w14:textId="0A32FE78" w:rsidR="00F542FD" w:rsidRDefault="00F542FD" w:rsidP="00F542FD">
      <w:pPr>
        <w:spacing w:after="0"/>
      </w:pPr>
      <w:r w:rsidRPr="00F542FD">
        <w:t xml:space="preserve">3. Сведения о фактическом достижении показателей, </w:t>
      </w:r>
      <w:r w:rsidR="00AD5BF9" w:rsidRPr="00F542FD">
        <w:t>характеризующих объем</w:t>
      </w:r>
      <w:r w:rsidRPr="00F542FD">
        <w:t xml:space="preserve"> и (или) качество муниципальной услуги</w:t>
      </w:r>
    </w:p>
    <w:p w14:paraId="240CA2DB" w14:textId="709C582B" w:rsidR="00F542FD" w:rsidRDefault="00F542FD" w:rsidP="00F542FD">
      <w:pPr>
        <w:spacing w:after="0"/>
      </w:pPr>
      <w:r w:rsidRPr="00F542FD">
        <w:t xml:space="preserve">3.1. </w:t>
      </w:r>
      <w:r w:rsidR="008A46F7">
        <w:t xml:space="preserve"> </w:t>
      </w:r>
      <w:r w:rsidRPr="00F542FD">
        <w:t>Сведения о фактическом достижении показателей, характеризующих</w:t>
      </w:r>
      <w:r w:rsidR="008A46F7">
        <w:t xml:space="preserve"> объем и </w:t>
      </w:r>
      <w:r w:rsidR="008A46F7" w:rsidRPr="00F542FD">
        <w:t>качество</w:t>
      </w:r>
      <w:r w:rsidRPr="00F542FD">
        <w:t xml:space="preserve"> муниципальной услуги</w:t>
      </w:r>
    </w:p>
    <w:p w14:paraId="5B1814A5" w14:textId="5132B5A4" w:rsidR="008A46F7" w:rsidRPr="008A46F7" w:rsidRDefault="008A46F7" w:rsidP="008A46F7">
      <w:pPr>
        <w:spacing w:after="0"/>
      </w:pPr>
      <w:bookmarkStart w:id="1" w:name="_Hlk126932855"/>
      <w:r w:rsidRPr="008A46F7">
        <w:t>3.2. Сведения о фактическом достижении показателей, характеризующих объем муниципальной услуги</w:t>
      </w:r>
      <w:r>
        <w:t xml:space="preserve"> (пункты 7-15)</w:t>
      </w:r>
    </w:p>
    <w:bookmarkEnd w:id="1"/>
    <w:p w14:paraId="618B9476" w14:textId="77777777" w:rsidR="008A46F7" w:rsidRDefault="008A46F7" w:rsidP="00F542F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6"/>
        <w:gridCol w:w="952"/>
        <w:gridCol w:w="953"/>
        <w:gridCol w:w="953"/>
        <w:gridCol w:w="953"/>
        <w:gridCol w:w="953"/>
        <w:gridCol w:w="1224"/>
        <w:gridCol w:w="953"/>
        <w:gridCol w:w="430"/>
        <w:gridCol w:w="1042"/>
        <w:gridCol w:w="1042"/>
        <w:gridCol w:w="729"/>
        <w:gridCol w:w="843"/>
        <w:gridCol w:w="958"/>
        <w:gridCol w:w="909"/>
      </w:tblGrid>
      <w:tr w:rsidR="00F542FD" w:rsidRPr="00C20D19" w14:paraId="4139678F" w14:textId="77777777" w:rsidTr="008A46F7">
        <w:tc>
          <w:tcPr>
            <w:tcW w:w="0" w:type="auto"/>
            <w:vMerge w:val="restart"/>
          </w:tcPr>
          <w:p w14:paraId="13D07F55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vMerge w:val="restart"/>
          </w:tcPr>
          <w:p w14:paraId="40B19634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Показатель, </w:t>
            </w:r>
          </w:p>
          <w:p w14:paraId="77DC16D0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характеризующий </w:t>
            </w:r>
          </w:p>
          <w:p w14:paraId="5164262B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содержание </w:t>
            </w:r>
          </w:p>
          <w:p w14:paraId="0A191C29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муниципальной </w:t>
            </w:r>
          </w:p>
          <w:p w14:paraId="005A10E3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14:paraId="1A468C97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Показатель,</w:t>
            </w:r>
          </w:p>
          <w:p w14:paraId="1F8C3235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характеризующий </w:t>
            </w:r>
          </w:p>
          <w:p w14:paraId="606EE9AF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условия </w:t>
            </w:r>
          </w:p>
          <w:p w14:paraId="1A07C71A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(формы)</w:t>
            </w:r>
          </w:p>
          <w:p w14:paraId="376DF2D5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оказания</w:t>
            </w:r>
          </w:p>
          <w:p w14:paraId="1009ACAC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муниципальной услуги</w:t>
            </w:r>
          </w:p>
        </w:tc>
        <w:tc>
          <w:tcPr>
            <w:tcW w:w="8116" w:type="dxa"/>
            <w:gridSpan w:val="9"/>
          </w:tcPr>
          <w:p w14:paraId="5E320D69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A46F7" w:rsidRPr="00C20D19" w14:paraId="67D02193" w14:textId="77777777" w:rsidTr="008A46F7">
        <w:tc>
          <w:tcPr>
            <w:tcW w:w="0" w:type="auto"/>
            <w:vMerge/>
          </w:tcPr>
          <w:p w14:paraId="5246C0CD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14:paraId="7F5F48DE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14:paraId="057B6909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A791F76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</w:tcPr>
          <w:p w14:paraId="43B8DD9D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единица</w:t>
            </w:r>
          </w:p>
          <w:p w14:paraId="261AB185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gridSpan w:val="3"/>
          </w:tcPr>
          <w:p w14:paraId="6918FADA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14:paraId="7E5C7E98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 w:val="restart"/>
          </w:tcPr>
          <w:p w14:paraId="3D7181A8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26" w:type="dxa"/>
            <w:vMerge w:val="restart"/>
          </w:tcPr>
          <w:p w14:paraId="4687EE5C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причина отклонения</w:t>
            </w:r>
          </w:p>
        </w:tc>
      </w:tr>
      <w:tr w:rsidR="008A46F7" w:rsidRPr="00C20D19" w14:paraId="623DC78C" w14:textId="77777777" w:rsidTr="008A46F7">
        <w:trPr>
          <w:trHeight w:val="450"/>
        </w:trPr>
        <w:tc>
          <w:tcPr>
            <w:tcW w:w="0" w:type="auto"/>
            <w:vMerge/>
          </w:tcPr>
          <w:p w14:paraId="36A502A8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14:paraId="7363C357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14:paraId="5549D86A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00456F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E746E84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vMerge w:val="restart"/>
          </w:tcPr>
          <w:p w14:paraId="33C0AAD3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код по </w:t>
            </w:r>
            <w:hyperlink r:id="rId13" w:history="1">
              <w:r w:rsidRPr="00C20D19">
                <w:rPr>
                  <w:rStyle w:val="a4"/>
                  <w:bCs/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 w:val="restart"/>
          </w:tcPr>
          <w:p w14:paraId="01663793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утверждено в муниципальном задании на год </w:t>
            </w:r>
          </w:p>
        </w:tc>
        <w:tc>
          <w:tcPr>
            <w:tcW w:w="0" w:type="auto"/>
            <w:vMerge w:val="restart"/>
          </w:tcPr>
          <w:p w14:paraId="496EAA7D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0" w:type="auto"/>
            <w:vMerge w:val="restart"/>
          </w:tcPr>
          <w:p w14:paraId="358F5E12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0" w:type="auto"/>
            <w:vMerge/>
          </w:tcPr>
          <w:p w14:paraId="5818A39E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49BE63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14:paraId="5C19BB92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8A46F7" w:rsidRPr="00C20D19" w14:paraId="226B2109" w14:textId="77777777" w:rsidTr="008A46F7">
        <w:tc>
          <w:tcPr>
            <w:tcW w:w="0" w:type="auto"/>
            <w:vMerge/>
          </w:tcPr>
          <w:p w14:paraId="771D3B32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774D83D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14:paraId="1898655E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14:paraId="29758C62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14:paraId="1D975F26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14:paraId="5329FC96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vMerge/>
          </w:tcPr>
          <w:p w14:paraId="0CCBE0C9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7B2DC7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97EBF6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343E67A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EEDB34E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004A123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CA68179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AC1DCEA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14:paraId="5A44F4AB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8A46F7" w:rsidRPr="00C20D19" w14:paraId="04BE09FC" w14:textId="77777777" w:rsidTr="008A46F7">
        <w:tc>
          <w:tcPr>
            <w:tcW w:w="0" w:type="auto"/>
          </w:tcPr>
          <w:p w14:paraId="02DF12BE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14:paraId="42DEA68A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2A7D9B8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C5853AB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38E8948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E3577E9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445D694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6459056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5BED8EF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5950A4F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1B96F75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71F5D7F5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7F6AC6F7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3E5FE066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26" w:type="dxa"/>
          </w:tcPr>
          <w:p w14:paraId="7F308DD4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15</w:t>
            </w:r>
          </w:p>
        </w:tc>
      </w:tr>
      <w:tr w:rsidR="008A46F7" w:rsidRPr="00C20D19" w14:paraId="4A7C6737" w14:textId="77777777" w:rsidTr="008A46F7">
        <w:tc>
          <w:tcPr>
            <w:tcW w:w="0" w:type="auto"/>
            <w:vMerge w:val="restart"/>
          </w:tcPr>
          <w:p w14:paraId="0991C7B7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sz w:val="20"/>
                <w:szCs w:val="20"/>
              </w:rPr>
              <w:t>801011О.99.0.БВ24ДР22000</w:t>
            </w:r>
          </w:p>
        </w:tc>
        <w:tc>
          <w:tcPr>
            <w:tcW w:w="0" w:type="auto"/>
            <w:vMerge w:val="restart"/>
          </w:tcPr>
          <w:p w14:paraId="38A76FAD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  <w:vMerge w:val="restart"/>
          </w:tcPr>
          <w:p w14:paraId="0A742288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От з лет до 8 лет</w:t>
            </w:r>
          </w:p>
        </w:tc>
        <w:tc>
          <w:tcPr>
            <w:tcW w:w="0" w:type="auto"/>
            <w:vMerge w:val="restart"/>
          </w:tcPr>
          <w:p w14:paraId="245D775A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0" w:type="auto"/>
            <w:vMerge w:val="restart"/>
          </w:tcPr>
          <w:p w14:paraId="30B87729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Очная </w:t>
            </w:r>
          </w:p>
        </w:tc>
        <w:tc>
          <w:tcPr>
            <w:tcW w:w="0" w:type="auto"/>
            <w:vMerge w:val="restart"/>
          </w:tcPr>
          <w:p w14:paraId="2FC033F7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</w:tcPr>
          <w:p w14:paraId="7B965CEC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0" w:type="auto"/>
          </w:tcPr>
          <w:p w14:paraId="5277D3E7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0" w:type="auto"/>
          </w:tcPr>
          <w:p w14:paraId="5A091CA8" w14:textId="7DB273E2" w:rsidR="00F542FD" w:rsidRPr="00C20D19" w:rsidRDefault="00F86492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792</w:t>
            </w:r>
          </w:p>
        </w:tc>
        <w:tc>
          <w:tcPr>
            <w:tcW w:w="0" w:type="auto"/>
          </w:tcPr>
          <w:p w14:paraId="2A9D4DC5" w14:textId="2D1E1E25" w:rsidR="00F542FD" w:rsidRPr="00AE4FF3" w:rsidRDefault="00AE4FF3" w:rsidP="00923C3C">
            <w:pPr>
              <w:spacing w:after="0"/>
              <w:rPr>
                <w:bCs/>
                <w:sz w:val="20"/>
                <w:szCs w:val="20"/>
              </w:rPr>
            </w:pPr>
            <w:r w:rsidRPr="00AE4FF3">
              <w:rPr>
                <w:bCs/>
                <w:sz w:val="20"/>
                <w:szCs w:val="20"/>
              </w:rPr>
              <w:t>3</w:t>
            </w:r>
            <w:r w:rsidR="00BB027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FBD5841" w14:textId="14647B34" w:rsidR="00F542FD" w:rsidRPr="00AE4FF3" w:rsidRDefault="00AD5BF9" w:rsidP="00923C3C">
            <w:pPr>
              <w:spacing w:after="0"/>
              <w:rPr>
                <w:bCs/>
                <w:sz w:val="20"/>
                <w:szCs w:val="20"/>
              </w:rPr>
            </w:pPr>
            <w:r w:rsidRPr="00AE4FF3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4DEF9FB6" w14:textId="7762DDC4" w:rsidR="00F542FD" w:rsidRPr="00AE4FF3" w:rsidRDefault="00AE4FF3" w:rsidP="00923C3C">
            <w:pPr>
              <w:spacing w:after="0"/>
              <w:rPr>
                <w:bCs/>
                <w:sz w:val="20"/>
                <w:szCs w:val="20"/>
              </w:rPr>
            </w:pPr>
            <w:r w:rsidRPr="00AE4FF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7CCEEABF" w14:textId="77777777" w:rsidR="00F542FD" w:rsidRPr="00AE4FF3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AE4FF3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0" w:type="auto"/>
          </w:tcPr>
          <w:p w14:paraId="2910953A" w14:textId="319C33DD" w:rsidR="00F542FD" w:rsidRPr="00AE4FF3" w:rsidRDefault="00BB0273" w:rsidP="00923C3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35947">
              <w:rPr>
                <w:bCs/>
                <w:sz w:val="20"/>
                <w:szCs w:val="20"/>
              </w:rPr>
              <w:t>5</w:t>
            </w:r>
            <w:r w:rsidR="00F542FD" w:rsidRPr="00AE4FF3">
              <w:rPr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926" w:type="dxa"/>
          </w:tcPr>
          <w:p w14:paraId="275AB0F9" w14:textId="77777777" w:rsidR="00F542FD" w:rsidRDefault="00D35947" w:rsidP="00923C3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Родители работают в городе, предост</w:t>
            </w:r>
            <w:r w:rsidR="007D0496">
              <w:rPr>
                <w:bCs/>
                <w:sz w:val="20"/>
                <w:szCs w:val="20"/>
              </w:rPr>
              <w:t>авили места в городских д.садах;</w:t>
            </w:r>
          </w:p>
          <w:p w14:paraId="7C39A503" w14:textId="0BA63494" w:rsidR="007D0496" w:rsidRPr="00AE4FF3" w:rsidRDefault="007D0496" w:rsidP="007D049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перешли на семейную форму </w:t>
            </w:r>
            <w:r w:rsidRPr="00D00792">
              <w:rPr>
                <w:bCs/>
                <w:sz w:val="20"/>
                <w:szCs w:val="20"/>
              </w:rPr>
              <w:t>обучения 3 ребенка</w:t>
            </w:r>
          </w:p>
        </w:tc>
      </w:tr>
      <w:tr w:rsidR="008A46F7" w:rsidRPr="00C20D19" w14:paraId="13A10777" w14:textId="77777777" w:rsidTr="008A46F7">
        <w:tc>
          <w:tcPr>
            <w:tcW w:w="0" w:type="auto"/>
            <w:vMerge/>
          </w:tcPr>
          <w:p w14:paraId="21907E07" w14:textId="77777777" w:rsidR="00F542FD" w:rsidRPr="00C20D19" w:rsidRDefault="00F542FD" w:rsidP="00923C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3F8C3D" w14:textId="77777777" w:rsidR="00F542FD" w:rsidRPr="00C20D19" w:rsidRDefault="00F542FD" w:rsidP="00923C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3F3D4C2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C35CCBA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6FBC286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628F68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7246504" w14:textId="78929802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Удовлетворённость родителей (законных представителей) условиями оказания услуги</w:t>
            </w:r>
          </w:p>
        </w:tc>
        <w:tc>
          <w:tcPr>
            <w:tcW w:w="0" w:type="auto"/>
          </w:tcPr>
          <w:p w14:paraId="7A443B4B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% опрошенных</w:t>
            </w:r>
          </w:p>
        </w:tc>
        <w:tc>
          <w:tcPr>
            <w:tcW w:w="0" w:type="auto"/>
          </w:tcPr>
          <w:p w14:paraId="26A39B37" w14:textId="7E5BAAC2" w:rsidR="00F542FD" w:rsidRPr="00C20D19" w:rsidRDefault="00F86492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744</w:t>
            </w:r>
          </w:p>
        </w:tc>
        <w:tc>
          <w:tcPr>
            <w:tcW w:w="0" w:type="auto"/>
          </w:tcPr>
          <w:p w14:paraId="6D866744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5834972F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7498CD19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25012EEC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971CA82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14:paraId="5D72AE99" w14:textId="77777777" w:rsidR="00F542FD" w:rsidRPr="00C20D19" w:rsidRDefault="00F542FD" w:rsidP="00923C3C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</w:tr>
      <w:tr w:rsidR="00C20D19" w:rsidRPr="00C20D19" w14:paraId="5F3C4312" w14:textId="77777777" w:rsidTr="000E54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3BE" w14:textId="6CA30145" w:rsidR="00C20D19" w:rsidRPr="00C20D19" w:rsidRDefault="00C20D19" w:rsidP="00C20D19">
            <w:pPr>
              <w:spacing w:after="0"/>
              <w:rPr>
                <w:sz w:val="20"/>
                <w:szCs w:val="20"/>
              </w:rPr>
            </w:pPr>
            <w:r w:rsidRPr="00C20D19">
              <w:rPr>
                <w:rFonts w:ascii="Liberation Serif" w:hAnsi="Liberation Serif"/>
                <w:color w:val="0070C0"/>
                <w:sz w:val="20"/>
                <w:szCs w:val="20"/>
                <w:lang w:eastAsia="ru-RU" w:bidi="ru-RU"/>
              </w:rPr>
              <w:t>802111О.99.0. БА96АЮ58001</w:t>
            </w:r>
          </w:p>
        </w:tc>
        <w:tc>
          <w:tcPr>
            <w:tcW w:w="0" w:type="auto"/>
          </w:tcPr>
          <w:p w14:paraId="632BA6E6" w14:textId="7BA43277" w:rsidR="00C20D19" w:rsidRPr="00C20D19" w:rsidRDefault="00C20D19" w:rsidP="00C20D19">
            <w:pPr>
              <w:spacing w:after="0"/>
              <w:rPr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Обучающиеся 1-4 классов</w:t>
            </w:r>
          </w:p>
        </w:tc>
        <w:tc>
          <w:tcPr>
            <w:tcW w:w="0" w:type="auto"/>
          </w:tcPr>
          <w:p w14:paraId="1CAEAE75" w14:textId="6530FEAE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677D5E" w14:textId="23A7585E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416833" w14:textId="65F5CAFD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Очная с применением электронных ресурсов</w:t>
            </w:r>
          </w:p>
        </w:tc>
        <w:tc>
          <w:tcPr>
            <w:tcW w:w="0" w:type="auto"/>
          </w:tcPr>
          <w:p w14:paraId="0547397C" w14:textId="217938A2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</w:tcPr>
          <w:p w14:paraId="1874EC11" w14:textId="427E67D5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0" w:type="auto"/>
          </w:tcPr>
          <w:p w14:paraId="58910D7C" w14:textId="06622D13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0" w:type="auto"/>
          </w:tcPr>
          <w:p w14:paraId="4FBF288F" w14:textId="00481C33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792</w:t>
            </w:r>
          </w:p>
        </w:tc>
        <w:tc>
          <w:tcPr>
            <w:tcW w:w="0" w:type="auto"/>
          </w:tcPr>
          <w:p w14:paraId="7383DFF8" w14:textId="7AF1B2E1" w:rsidR="00C20D19" w:rsidRPr="00D00792" w:rsidRDefault="00D00792" w:rsidP="00C20D19">
            <w:pPr>
              <w:spacing w:after="0"/>
              <w:rPr>
                <w:bCs/>
                <w:sz w:val="20"/>
                <w:szCs w:val="20"/>
              </w:rPr>
            </w:pPr>
            <w:r w:rsidRPr="00D00792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25342E1F" w14:textId="2DCB75CA" w:rsidR="00C20D19" w:rsidRPr="00D00792" w:rsidRDefault="00D00792" w:rsidP="00C20D19">
            <w:pPr>
              <w:spacing w:after="0"/>
              <w:rPr>
                <w:bCs/>
                <w:sz w:val="20"/>
                <w:szCs w:val="20"/>
              </w:rPr>
            </w:pPr>
            <w:r w:rsidRPr="00D00792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5DDA2D02" w14:textId="3709738C" w:rsidR="00C20D19" w:rsidRPr="00D00792" w:rsidRDefault="00D00792" w:rsidP="00C20D19">
            <w:pPr>
              <w:spacing w:after="0"/>
              <w:rPr>
                <w:bCs/>
                <w:sz w:val="20"/>
                <w:szCs w:val="20"/>
              </w:rPr>
            </w:pPr>
            <w:r w:rsidRPr="00D00792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14:paraId="15FD8616" w14:textId="2483BECB" w:rsidR="00C20D19" w:rsidRPr="00D00792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D00792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0" w:type="auto"/>
          </w:tcPr>
          <w:p w14:paraId="3A0DC419" w14:textId="507E66B2" w:rsidR="00C20D19" w:rsidRPr="00D00792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26" w:type="dxa"/>
          </w:tcPr>
          <w:p w14:paraId="3D28BF36" w14:textId="1C36AA76" w:rsidR="00C20D19" w:rsidRPr="00D00792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C20D19" w:rsidRPr="00C20D19" w14:paraId="3A8415D7" w14:textId="77777777" w:rsidTr="008A46F7">
        <w:tc>
          <w:tcPr>
            <w:tcW w:w="0" w:type="auto"/>
            <w:vMerge/>
          </w:tcPr>
          <w:p w14:paraId="082F2C7B" w14:textId="77777777" w:rsidR="00C20D19" w:rsidRPr="00C20D19" w:rsidRDefault="00C20D19" w:rsidP="00C20D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CA231C" w14:textId="77777777" w:rsidR="00C20D19" w:rsidRPr="00C20D19" w:rsidRDefault="00C20D19" w:rsidP="00C20D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B19408" w14:textId="7777777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C88CCDA" w14:textId="7777777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72787C9" w14:textId="7777777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290F386" w14:textId="7777777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DDB3CCA" w14:textId="5F5626F1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Удовлетворённость родителей (законных представителей) условиями оказания услуги</w:t>
            </w:r>
          </w:p>
        </w:tc>
        <w:tc>
          <w:tcPr>
            <w:tcW w:w="0" w:type="auto"/>
          </w:tcPr>
          <w:p w14:paraId="7EB7D471" w14:textId="25B94731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% опрошенных</w:t>
            </w:r>
          </w:p>
        </w:tc>
        <w:tc>
          <w:tcPr>
            <w:tcW w:w="0" w:type="auto"/>
          </w:tcPr>
          <w:p w14:paraId="6D5DE2B1" w14:textId="696E842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744</w:t>
            </w:r>
          </w:p>
        </w:tc>
        <w:tc>
          <w:tcPr>
            <w:tcW w:w="0" w:type="auto"/>
          </w:tcPr>
          <w:p w14:paraId="45CE9304" w14:textId="4FECD6BA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20EADDE4" w14:textId="4BF672B0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6D4F3AB5" w14:textId="489AB0F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138C2B84" w14:textId="7183C433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36E20E0" w14:textId="670ADBE0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14:paraId="32EFF483" w14:textId="26A20A40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</w:tr>
      <w:tr w:rsidR="00C20D19" w:rsidRPr="00C20D19" w14:paraId="27B1793F" w14:textId="77777777" w:rsidTr="008A46F7">
        <w:tc>
          <w:tcPr>
            <w:tcW w:w="0" w:type="auto"/>
            <w:vMerge w:val="restart"/>
          </w:tcPr>
          <w:p w14:paraId="5D873F4C" w14:textId="2CE36322" w:rsidR="00C20D19" w:rsidRPr="00C20D19" w:rsidRDefault="00C20D19" w:rsidP="00C20D19">
            <w:pPr>
              <w:spacing w:after="0"/>
              <w:rPr>
                <w:sz w:val="20"/>
                <w:szCs w:val="20"/>
              </w:rPr>
            </w:pPr>
            <w:r w:rsidRPr="00C20D19">
              <w:rPr>
                <w:sz w:val="20"/>
                <w:szCs w:val="20"/>
                <w:lang w:bidi="ru-RU"/>
              </w:rPr>
              <w:t>802111О.99.0. БА96АЮ58001</w:t>
            </w:r>
          </w:p>
        </w:tc>
        <w:tc>
          <w:tcPr>
            <w:tcW w:w="0" w:type="auto"/>
          </w:tcPr>
          <w:p w14:paraId="28943594" w14:textId="270D5FDD" w:rsidR="00C20D19" w:rsidRPr="00C20D19" w:rsidRDefault="00C20D19" w:rsidP="00C20D19">
            <w:pPr>
              <w:spacing w:after="0"/>
              <w:rPr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Обучающиеся 5-9 классов</w:t>
            </w:r>
          </w:p>
        </w:tc>
        <w:tc>
          <w:tcPr>
            <w:tcW w:w="0" w:type="auto"/>
          </w:tcPr>
          <w:p w14:paraId="58D848FA" w14:textId="4723647F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749355" w14:textId="33D3335B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450F07" w14:textId="4865EE05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Очная с применением электронных ресурсов</w:t>
            </w:r>
          </w:p>
        </w:tc>
        <w:tc>
          <w:tcPr>
            <w:tcW w:w="0" w:type="auto"/>
          </w:tcPr>
          <w:p w14:paraId="375E4FCB" w14:textId="096905FE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</w:tcPr>
          <w:p w14:paraId="3827E6D4" w14:textId="1D17A263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0" w:type="auto"/>
          </w:tcPr>
          <w:p w14:paraId="6DCF22D0" w14:textId="2EBD83E3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0" w:type="auto"/>
          </w:tcPr>
          <w:p w14:paraId="3E77708F" w14:textId="0C1E9614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792</w:t>
            </w:r>
          </w:p>
        </w:tc>
        <w:tc>
          <w:tcPr>
            <w:tcW w:w="0" w:type="auto"/>
          </w:tcPr>
          <w:p w14:paraId="0726067A" w14:textId="178EFC54" w:rsidR="00C20D19" w:rsidRPr="00EE7BB2" w:rsidRDefault="00EE7BB2" w:rsidP="00C20D19">
            <w:pPr>
              <w:spacing w:after="0"/>
              <w:rPr>
                <w:bCs/>
                <w:sz w:val="20"/>
                <w:szCs w:val="20"/>
              </w:rPr>
            </w:pPr>
            <w:r w:rsidRPr="00EE7BB2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14:paraId="58D338B5" w14:textId="5956E1C6" w:rsidR="00C20D19" w:rsidRPr="00EE7BB2" w:rsidRDefault="00EE7BB2" w:rsidP="00C20D19">
            <w:pPr>
              <w:spacing w:after="0"/>
              <w:rPr>
                <w:bCs/>
                <w:sz w:val="20"/>
                <w:szCs w:val="20"/>
              </w:rPr>
            </w:pPr>
            <w:r w:rsidRPr="00EE7BB2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14:paraId="3A334F0C" w14:textId="2A0E41EB" w:rsidR="00C20D19" w:rsidRPr="00EE7BB2" w:rsidRDefault="00EE7BB2" w:rsidP="00C20D19">
            <w:pPr>
              <w:spacing w:after="0"/>
              <w:rPr>
                <w:bCs/>
                <w:sz w:val="20"/>
                <w:szCs w:val="20"/>
              </w:rPr>
            </w:pPr>
            <w:r w:rsidRPr="00EE7BB2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14:paraId="5D6C4A49" w14:textId="747D2B1B" w:rsidR="00C20D19" w:rsidRPr="00EE7BB2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EE7BB2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0" w:type="auto"/>
          </w:tcPr>
          <w:p w14:paraId="1E6AC4F0" w14:textId="783624A4" w:rsidR="00C20D19" w:rsidRPr="00EE7BB2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26" w:type="dxa"/>
          </w:tcPr>
          <w:p w14:paraId="0111ECAE" w14:textId="078B7155" w:rsidR="00C20D19" w:rsidRPr="00EE7BB2" w:rsidRDefault="00EE7BB2" w:rsidP="00C20D19">
            <w:pPr>
              <w:spacing w:after="0"/>
              <w:rPr>
                <w:bCs/>
                <w:sz w:val="20"/>
                <w:szCs w:val="20"/>
              </w:rPr>
            </w:pPr>
            <w:r w:rsidRPr="00EE7BB2">
              <w:rPr>
                <w:bCs/>
                <w:sz w:val="20"/>
                <w:szCs w:val="20"/>
              </w:rPr>
              <w:t>П</w:t>
            </w:r>
            <w:r w:rsidR="00C20D19" w:rsidRPr="00EE7BB2">
              <w:rPr>
                <w:bCs/>
                <w:sz w:val="20"/>
                <w:szCs w:val="20"/>
              </w:rPr>
              <w:t>ереезд</w:t>
            </w:r>
            <w:r w:rsidRPr="00EE7BB2">
              <w:rPr>
                <w:bCs/>
                <w:sz w:val="20"/>
                <w:szCs w:val="20"/>
              </w:rPr>
              <w:t xml:space="preserve"> </w:t>
            </w:r>
            <w:r w:rsidR="00C20D19" w:rsidRPr="00EE7BB2">
              <w:rPr>
                <w:bCs/>
                <w:sz w:val="20"/>
                <w:szCs w:val="20"/>
              </w:rPr>
              <w:t>семей</w:t>
            </w:r>
          </w:p>
        </w:tc>
      </w:tr>
      <w:tr w:rsidR="00C20D19" w:rsidRPr="00C20D19" w14:paraId="46CF72EF" w14:textId="77777777" w:rsidTr="008A46F7">
        <w:tc>
          <w:tcPr>
            <w:tcW w:w="0" w:type="auto"/>
            <w:vMerge/>
          </w:tcPr>
          <w:p w14:paraId="7C64142C" w14:textId="77777777" w:rsidR="00C20D19" w:rsidRPr="00C20D19" w:rsidRDefault="00C20D19" w:rsidP="00C20D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66CA48" w14:textId="77777777" w:rsidR="00C20D19" w:rsidRPr="00C20D19" w:rsidRDefault="00C20D19" w:rsidP="00C20D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6AEE04" w14:textId="7777777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13A02B2" w14:textId="7777777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9862814" w14:textId="7777777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BC50B2" w14:textId="7777777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7096CE" w14:textId="5D7E4FF0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Удовлетворённость родителей (законных представителей) условиями оказания услуги</w:t>
            </w:r>
          </w:p>
        </w:tc>
        <w:tc>
          <w:tcPr>
            <w:tcW w:w="0" w:type="auto"/>
          </w:tcPr>
          <w:p w14:paraId="3B562405" w14:textId="0F959A44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% опрошенных</w:t>
            </w:r>
          </w:p>
        </w:tc>
        <w:tc>
          <w:tcPr>
            <w:tcW w:w="0" w:type="auto"/>
          </w:tcPr>
          <w:p w14:paraId="72B09CB8" w14:textId="0C7036E4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744</w:t>
            </w:r>
          </w:p>
        </w:tc>
        <w:tc>
          <w:tcPr>
            <w:tcW w:w="0" w:type="auto"/>
          </w:tcPr>
          <w:p w14:paraId="7C7934ED" w14:textId="6D75B39B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50F0727D" w14:textId="57782855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3651222" w14:textId="37B03BCA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47756B55" w14:textId="7EF29855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EA37291" w14:textId="3BCB00EC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14:paraId="5F6F2AF2" w14:textId="75EF23F0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</w:tr>
      <w:tr w:rsidR="00C20D19" w:rsidRPr="00C20D19" w14:paraId="641599CB" w14:textId="77777777" w:rsidTr="008A46F7">
        <w:tc>
          <w:tcPr>
            <w:tcW w:w="0" w:type="auto"/>
            <w:vMerge w:val="restart"/>
          </w:tcPr>
          <w:p w14:paraId="226312F4" w14:textId="161ADCAF" w:rsidR="00C20D19" w:rsidRPr="00C20D19" w:rsidRDefault="00C20D19" w:rsidP="00C20D19">
            <w:pPr>
              <w:spacing w:after="0"/>
              <w:rPr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  <w:lang w:bidi="ru-RU"/>
              </w:rPr>
              <w:t>802111О.99.0. ББ11АЮ58001</w:t>
            </w:r>
          </w:p>
        </w:tc>
        <w:tc>
          <w:tcPr>
            <w:tcW w:w="0" w:type="auto"/>
          </w:tcPr>
          <w:p w14:paraId="4DDACFC4" w14:textId="559982F5" w:rsidR="00C20D19" w:rsidRPr="00C20D19" w:rsidRDefault="00C20D19" w:rsidP="00C20D19">
            <w:pPr>
              <w:spacing w:after="0"/>
              <w:rPr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Обучающиеся 10-11 классов</w:t>
            </w:r>
          </w:p>
        </w:tc>
        <w:tc>
          <w:tcPr>
            <w:tcW w:w="0" w:type="auto"/>
          </w:tcPr>
          <w:p w14:paraId="5E6163B9" w14:textId="7D41C226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3BA206" w14:textId="5EC22124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C396A5" w14:textId="587E4D4D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Очная с применением электронных ресурсов</w:t>
            </w:r>
          </w:p>
        </w:tc>
        <w:tc>
          <w:tcPr>
            <w:tcW w:w="0" w:type="auto"/>
          </w:tcPr>
          <w:p w14:paraId="6D77294E" w14:textId="00685A0B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</w:tcPr>
          <w:p w14:paraId="0F788EB9" w14:textId="3E530E05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0" w:type="auto"/>
          </w:tcPr>
          <w:p w14:paraId="1F080C93" w14:textId="134DAE3C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0" w:type="auto"/>
          </w:tcPr>
          <w:p w14:paraId="12D7342E" w14:textId="2B146B79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792</w:t>
            </w:r>
          </w:p>
        </w:tc>
        <w:tc>
          <w:tcPr>
            <w:tcW w:w="0" w:type="auto"/>
          </w:tcPr>
          <w:p w14:paraId="64F974D7" w14:textId="5091DF0D" w:rsidR="00C20D19" w:rsidRPr="00EE7BB2" w:rsidRDefault="00EE7BB2" w:rsidP="00C20D19">
            <w:pPr>
              <w:spacing w:after="0"/>
              <w:rPr>
                <w:bCs/>
                <w:sz w:val="20"/>
                <w:szCs w:val="20"/>
              </w:rPr>
            </w:pPr>
            <w:r w:rsidRPr="00EE7BB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51045BC8" w14:textId="1395D991" w:rsidR="00C20D19" w:rsidRPr="00EE7BB2" w:rsidRDefault="00EE7BB2" w:rsidP="00C20D19">
            <w:pPr>
              <w:spacing w:after="0"/>
              <w:rPr>
                <w:bCs/>
                <w:sz w:val="20"/>
                <w:szCs w:val="20"/>
              </w:rPr>
            </w:pPr>
            <w:r w:rsidRPr="00EE7BB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2F41F547" w14:textId="78697579" w:rsidR="00C20D19" w:rsidRPr="00EE7BB2" w:rsidRDefault="00EE7BB2" w:rsidP="00C20D19">
            <w:pPr>
              <w:spacing w:after="0"/>
              <w:rPr>
                <w:bCs/>
                <w:sz w:val="20"/>
                <w:szCs w:val="20"/>
              </w:rPr>
            </w:pPr>
            <w:r w:rsidRPr="00EE7BB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106B74AB" w14:textId="00CCADA7" w:rsidR="00C20D19" w:rsidRPr="00EE7BB2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EE7BB2">
              <w:rPr>
                <w:bCs/>
                <w:sz w:val="20"/>
                <w:szCs w:val="20"/>
              </w:rPr>
              <w:t>10</w:t>
            </w:r>
            <w:r w:rsidR="00EE7BB2" w:rsidRPr="00EE7BB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14:paraId="05678FBA" w14:textId="3FEDB5AE" w:rsidR="00C20D19" w:rsidRPr="00EE7BB2" w:rsidRDefault="00BB0273" w:rsidP="00C20D1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E7BB2" w:rsidRPr="00EE7BB2">
              <w:rPr>
                <w:bCs/>
                <w:sz w:val="20"/>
                <w:szCs w:val="20"/>
              </w:rPr>
              <w:t>7</w:t>
            </w:r>
            <w:r w:rsidR="00C20D19" w:rsidRPr="00EE7BB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26" w:type="dxa"/>
          </w:tcPr>
          <w:p w14:paraId="7FFE3125" w14:textId="77777777" w:rsidR="00C20D19" w:rsidRPr="00EE7BB2" w:rsidRDefault="00EE7BB2" w:rsidP="00C20D19">
            <w:pPr>
              <w:spacing w:after="0"/>
              <w:rPr>
                <w:bCs/>
                <w:sz w:val="20"/>
                <w:szCs w:val="20"/>
              </w:rPr>
            </w:pPr>
            <w:r w:rsidRPr="00EE7BB2">
              <w:rPr>
                <w:bCs/>
                <w:sz w:val="20"/>
                <w:szCs w:val="20"/>
              </w:rPr>
              <w:t>Повышение спроса обучение ССПО, перевод</w:t>
            </w:r>
          </w:p>
          <w:p w14:paraId="7101909C" w14:textId="5AA0E3B1" w:rsidR="00EE7BB2" w:rsidRPr="00EE7BB2" w:rsidRDefault="00EE7BB2" w:rsidP="00C20D19">
            <w:pPr>
              <w:spacing w:after="0"/>
              <w:rPr>
                <w:bCs/>
                <w:sz w:val="20"/>
                <w:szCs w:val="20"/>
              </w:rPr>
            </w:pPr>
            <w:r w:rsidRPr="00EE7BB2">
              <w:rPr>
                <w:bCs/>
                <w:sz w:val="20"/>
                <w:szCs w:val="20"/>
              </w:rPr>
              <w:t>Переезд семей</w:t>
            </w:r>
          </w:p>
        </w:tc>
      </w:tr>
      <w:tr w:rsidR="00C20D19" w:rsidRPr="00C20D19" w14:paraId="29D99425" w14:textId="77777777" w:rsidTr="008A46F7">
        <w:tc>
          <w:tcPr>
            <w:tcW w:w="0" w:type="auto"/>
            <w:vMerge/>
          </w:tcPr>
          <w:p w14:paraId="1E4360DE" w14:textId="77777777" w:rsidR="00C20D19" w:rsidRPr="00C20D19" w:rsidRDefault="00C20D19" w:rsidP="00C20D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E7F44D" w14:textId="77777777" w:rsidR="00C20D19" w:rsidRPr="00C20D19" w:rsidRDefault="00C20D19" w:rsidP="00C20D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93E4AB" w14:textId="7777777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EB864E4" w14:textId="7777777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303408A" w14:textId="7777777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ECFD36F" w14:textId="7777777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5EF3957" w14:textId="10E95DD7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Удовлетворённость родителей (законных представителей) условиями оказания услуги</w:t>
            </w:r>
          </w:p>
        </w:tc>
        <w:tc>
          <w:tcPr>
            <w:tcW w:w="0" w:type="auto"/>
          </w:tcPr>
          <w:p w14:paraId="2577ADA7" w14:textId="238AD010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% опрошенных</w:t>
            </w:r>
          </w:p>
        </w:tc>
        <w:tc>
          <w:tcPr>
            <w:tcW w:w="0" w:type="auto"/>
          </w:tcPr>
          <w:p w14:paraId="7B4D9A7C" w14:textId="496BCD29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744</w:t>
            </w:r>
          </w:p>
        </w:tc>
        <w:tc>
          <w:tcPr>
            <w:tcW w:w="0" w:type="auto"/>
          </w:tcPr>
          <w:p w14:paraId="6B2C7770" w14:textId="41CE826F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23EEEF36" w14:textId="2A6EAC93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205BB745" w14:textId="72DF4B7B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7992A4EF" w14:textId="7B5FA3D8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9CE60FC" w14:textId="1F1D808B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14:paraId="4D6B5646" w14:textId="49D91DB3" w:rsidR="00C20D19" w:rsidRPr="00C20D19" w:rsidRDefault="00C20D19" w:rsidP="00C20D19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-</w:t>
            </w:r>
          </w:p>
        </w:tc>
      </w:tr>
    </w:tbl>
    <w:p w14:paraId="23A81894" w14:textId="77777777" w:rsidR="00F542FD" w:rsidRPr="00F542FD" w:rsidRDefault="00F542FD" w:rsidP="00F542FD">
      <w:pPr>
        <w:spacing w:after="0"/>
        <w:rPr>
          <w:bCs/>
        </w:rPr>
      </w:pPr>
    </w:p>
    <w:p w14:paraId="60250F84" w14:textId="16E9105E" w:rsidR="006B7EED" w:rsidRPr="006B7EED" w:rsidRDefault="006B7EED" w:rsidP="00F542FD">
      <w:pPr>
        <w:spacing w:after="0"/>
      </w:pPr>
      <w:bookmarkStart w:id="2" w:name="_Hlk92798916"/>
      <w:bookmarkEnd w:id="0"/>
      <w:r w:rsidRPr="008A46F7">
        <w:rPr>
          <w:b/>
          <w:bCs/>
        </w:rPr>
        <w:t>Раздел</w:t>
      </w:r>
      <w:r w:rsidR="008A46F7" w:rsidRPr="008A46F7">
        <w:rPr>
          <w:b/>
          <w:bCs/>
          <w:lang w:val="en-US"/>
        </w:rPr>
        <w:t>II</w:t>
      </w:r>
      <w:r w:rsidR="008A46F7" w:rsidRPr="008A46F7">
        <w:rPr>
          <w:b/>
          <w:bCs/>
        </w:rPr>
        <w:t xml:space="preserve">. </w:t>
      </w:r>
      <w:r w:rsidRPr="008A46F7">
        <w:rPr>
          <w:b/>
          <w:bCs/>
        </w:rPr>
        <w:t xml:space="preserve"> </w:t>
      </w:r>
      <w:r w:rsidRPr="008A46F7">
        <w:rPr>
          <w:b/>
          <w:bCs/>
          <w:u w:val="single"/>
        </w:rPr>
        <w:t>Дополнительное образование детей и взрослых</w:t>
      </w:r>
      <w:r w:rsidRPr="006B7EED">
        <w:t xml:space="preserve"> ______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6"/>
        <w:gridCol w:w="4847"/>
        <w:gridCol w:w="5108"/>
        <w:gridCol w:w="584"/>
      </w:tblGrid>
      <w:tr w:rsidR="0059548F" w:rsidRPr="006B7EED" w14:paraId="36AED710" w14:textId="77777777" w:rsidTr="006B7EED">
        <w:tc>
          <w:tcPr>
            <w:tcW w:w="0" w:type="auto"/>
          </w:tcPr>
          <w:p w14:paraId="08D120B6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1. Наименование муниципальной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E08CDB" w14:textId="77777777" w:rsidR="006B7EED" w:rsidRPr="006B7EED" w:rsidRDefault="006B7EED" w:rsidP="00F542FD">
            <w:pPr>
              <w:spacing w:after="0"/>
              <w:rPr>
                <w:b/>
                <w:bCs/>
              </w:rPr>
            </w:pPr>
            <w:r w:rsidRPr="006B7EED">
              <w:rPr>
                <w:b/>
                <w:bCs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68883E1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 xml:space="preserve">Код по общероссийскому базовому перечню или региональному </w:t>
            </w:r>
          </w:p>
          <w:p w14:paraId="0E380BCF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перечню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91A" w14:textId="31A4AEFC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ББ52</w:t>
            </w:r>
          </w:p>
        </w:tc>
      </w:tr>
      <w:tr w:rsidR="0059548F" w:rsidRPr="006B7EED" w14:paraId="2DD434F8" w14:textId="77777777" w:rsidTr="006B7EED">
        <w:tc>
          <w:tcPr>
            <w:tcW w:w="0" w:type="auto"/>
          </w:tcPr>
          <w:p w14:paraId="6C7D58A0" w14:textId="77777777" w:rsidR="006B7EED" w:rsidRPr="006B7EED" w:rsidRDefault="006B7EED" w:rsidP="00F542FD">
            <w:pPr>
              <w:spacing w:after="0"/>
              <w:rPr>
                <w:bCs/>
              </w:rPr>
            </w:pPr>
            <w:r w:rsidRPr="006B7EED">
              <w:rPr>
                <w:bCs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BDEDD5" w14:textId="05C74362" w:rsidR="006B7EED" w:rsidRPr="006B7EED" w:rsidRDefault="0063548E" w:rsidP="00F542FD">
            <w:pPr>
              <w:spacing w:after="0"/>
              <w:rPr>
                <w:bCs/>
              </w:rPr>
            </w:pPr>
            <w:r>
              <w:rPr>
                <w:bCs/>
              </w:rPr>
              <w:t>Физические лица</w:t>
            </w:r>
          </w:p>
        </w:tc>
        <w:tc>
          <w:tcPr>
            <w:tcW w:w="0" w:type="auto"/>
          </w:tcPr>
          <w:p w14:paraId="5459DA05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0DE343" w14:textId="77777777" w:rsidR="006B7EED" w:rsidRPr="006B7EED" w:rsidRDefault="006B7EED" w:rsidP="00F542FD">
            <w:pPr>
              <w:spacing w:after="0"/>
              <w:rPr>
                <w:bCs/>
              </w:rPr>
            </w:pPr>
          </w:p>
        </w:tc>
      </w:tr>
    </w:tbl>
    <w:p w14:paraId="5F712C16" w14:textId="47796373" w:rsidR="006B7EED" w:rsidRPr="006B7EED" w:rsidRDefault="006B7EED" w:rsidP="00F542FD">
      <w:pPr>
        <w:spacing w:after="0"/>
      </w:pPr>
      <w:r w:rsidRPr="006B7EED">
        <w:t xml:space="preserve">3. Сведения о </w:t>
      </w:r>
      <w:r w:rsidR="0063548E" w:rsidRPr="006B7EED">
        <w:t>фактическом достижении показателей, характеризующих объем</w:t>
      </w:r>
      <w:r w:rsidR="0059548F">
        <w:t xml:space="preserve"> </w:t>
      </w:r>
      <w:r w:rsidRPr="006B7EED">
        <w:t>и (или) качество муниципальной услуги</w:t>
      </w:r>
    </w:p>
    <w:p w14:paraId="2974DC4F" w14:textId="23A211C3" w:rsidR="006B7EED" w:rsidRPr="006B7EED" w:rsidRDefault="006B7EED" w:rsidP="00F542FD">
      <w:pPr>
        <w:spacing w:after="0"/>
      </w:pPr>
      <w:r w:rsidRPr="006B7EED">
        <w:t xml:space="preserve">3.1. </w:t>
      </w:r>
      <w:r w:rsidR="0063548E" w:rsidRPr="006B7EED">
        <w:t>Сведения о</w:t>
      </w:r>
      <w:r w:rsidRPr="006B7EED">
        <w:t xml:space="preserve">   </w:t>
      </w:r>
      <w:r w:rsidR="0063548E" w:rsidRPr="006B7EED">
        <w:t>фактическом достижении</w:t>
      </w:r>
      <w:r w:rsidRPr="006B7EED">
        <w:t xml:space="preserve">   </w:t>
      </w:r>
      <w:r w:rsidR="00255BA2" w:rsidRPr="006B7EED">
        <w:t>показателей, характеризующих</w:t>
      </w:r>
      <w:r w:rsidR="0059548F">
        <w:t xml:space="preserve"> </w:t>
      </w:r>
      <w:r w:rsidRPr="006B7EED">
        <w:t>качество муниципальной услуги</w:t>
      </w:r>
    </w:p>
    <w:p w14:paraId="033480F8" w14:textId="397E479D" w:rsidR="006B7EED" w:rsidRPr="006B7EED" w:rsidRDefault="008A46F7" w:rsidP="00F542FD">
      <w:pPr>
        <w:spacing w:after="0"/>
        <w:rPr>
          <w:bCs/>
        </w:rPr>
      </w:pPr>
      <w:r w:rsidRPr="008A46F7">
        <w:rPr>
          <w:bCs/>
        </w:rPr>
        <w:t>3.2. Сведения о фактическом достижении показателей, характеризующих объем муниципальной услуги (пункты 7-15)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0"/>
        <w:gridCol w:w="939"/>
        <w:gridCol w:w="939"/>
        <w:gridCol w:w="939"/>
        <w:gridCol w:w="939"/>
        <w:gridCol w:w="939"/>
        <w:gridCol w:w="1206"/>
        <w:gridCol w:w="939"/>
        <w:gridCol w:w="425"/>
        <w:gridCol w:w="1027"/>
        <w:gridCol w:w="1027"/>
        <w:gridCol w:w="719"/>
        <w:gridCol w:w="832"/>
        <w:gridCol w:w="944"/>
        <w:gridCol w:w="1076"/>
      </w:tblGrid>
      <w:tr w:rsidR="006B7EED" w:rsidRPr="00C20D19" w14:paraId="4D5BBDBA" w14:textId="77777777" w:rsidTr="0076073B">
        <w:tc>
          <w:tcPr>
            <w:tcW w:w="0" w:type="auto"/>
            <w:vMerge w:val="restart"/>
          </w:tcPr>
          <w:p w14:paraId="10445B66" w14:textId="57DC6D93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vMerge w:val="restart"/>
          </w:tcPr>
          <w:p w14:paraId="29731F77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Показатель, </w:t>
            </w:r>
          </w:p>
          <w:p w14:paraId="408AE6AE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характеризующий </w:t>
            </w:r>
          </w:p>
          <w:p w14:paraId="2BC081DF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содержание </w:t>
            </w:r>
          </w:p>
          <w:p w14:paraId="134307A1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муниципальной </w:t>
            </w:r>
          </w:p>
          <w:p w14:paraId="0D886722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14:paraId="44E94D4E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Показатель,</w:t>
            </w:r>
          </w:p>
          <w:p w14:paraId="45478DE4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характеризующий </w:t>
            </w:r>
          </w:p>
          <w:p w14:paraId="651B3486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условия </w:t>
            </w:r>
          </w:p>
          <w:p w14:paraId="5FBAEA92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(формы)</w:t>
            </w:r>
          </w:p>
          <w:p w14:paraId="20C5C07A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оказания</w:t>
            </w:r>
          </w:p>
          <w:p w14:paraId="5D75CF33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муниципальной услуги</w:t>
            </w:r>
          </w:p>
        </w:tc>
        <w:tc>
          <w:tcPr>
            <w:tcW w:w="0" w:type="auto"/>
            <w:gridSpan w:val="9"/>
          </w:tcPr>
          <w:p w14:paraId="0B9AD14A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B7752" w:rsidRPr="00C20D19" w14:paraId="573CCB30" w14:textId="77777777" w:rsidTr="0076073B">
        <w:tc>
          <w:tcPr>
            <w:tcW w:w="0" w:type="auto"/>
            <w:vMerge/>
          </w:tcPr>
          <w:p w14:paraId="538A6B1A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14:paraId="003B98D2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14:paraId="096251A3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1BE2872D" w14:textId="43C69675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</w:tcPr>
          <w:p w14:paraId="5C688A99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единица</w:t>
            </w:r>
          </w:p>
          <w:p w14:paraId="319A088E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gridSpan w:val="3"/>
          </w:tcPr>
          <w:p w14:paraId="7D470035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14:paraId="27DFDC2E" w14:textId="00D7725E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 w:val="restart"/>
          </w:tcPr>
          <w:p w14:paraId="520E8BFA" w14:textId="316A90EF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0" w:type="auto"/>
            <w:vMerge w:val="restart"/>
          </w:tcPr>
          <w:p w14:paraId="131CE9AA" w14:textId="77777777" w:rsidR="006B7EED" w:rsidRPr="00C20D19" w:rsidRDefault="006B7EED" w:rsidP="0076073B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причина отклонения</w:t>
            </w:r>
          </w:p>
        </w:tc>
      </w:tr>
      <w:tr w:rsidR="006B7752" w:rsidRPr="00C20D19" w14:paraId="3E8E47EE" w14:textId="77777777" w:rsidTr="006B7EED">
        <w:trPr>
          <w:trHeight w:val="450"/>
        </w:trPr>
        <w:tc>
          <w:tcPr>
            <w:tcW w:w="0" w:type="auto"/>
            <w:vMerge/>
          </w:tcPr>
          <w:p w14:paraId="524BE5A0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14:paraId="44B50843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14:paraId="700AC3B6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80300FF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64A156C" w14:textId="3486D93A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vMerge w:val="restart"/>
          </w:tcPr>
          <w:p w14:paraId="7324A174" w14:textId="34484DED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код по </w:t>
            </w:r>
            <w:hyperlink r:id="rId14" w:history="1">
              <w:r w:rsidRPr="00C20D19">
                <w:rPr>
                  <w:rStyle w:val="a4"/>
                  <w:bCs/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 w:val="restart"/>
          </w:tcPr>
          <w:p w14:paraId="5F52DB72" w14:textId="54E25E5B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утверждено в муниципальном задании на год </w:t>
            </w:r>
          </w:p>
        </w:tc>
        <w:tc>
          <w:tcPr>
            <w:tcW w:w="0" w:type="auto"/>
            <w:vMerge w:val="restart"/>
          </w:tcPr>
          <w:p w14:paraId="08B98B72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  <w:p w14:paraId="51273E86" w14:textId="0B4A9A0F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99677AA" w14:textId="644B222A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0" w:type="auto"/>
            <w:vMerge/>
          </w:tcPr>
          <w:p w14:paraId="4C799E8E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0C499B4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14992B7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6B7752" w:rsidRPr="00C20D19" w14:paraId="553A0B9A" w14:textId="77777777" w:rsidTr="006B7EED">
        <w:tc>
          <w:tcPr>
            <w:tcW w:w="0" w:type="auto"/>
            <w:vMerge/>
          </w:tcPr>
          <w:p w14:paraId="736A39F1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D3DD380" w14:textId="3E648A4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14:paraId="57E7C691" w14:textId="32199285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14:paraId="71B9862F" w14:textId="1A16D228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14:paraId="755DAD49" w14:textId="78891A33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14:paraId="25CDBF3C" w14:textId="3EBF1648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vMerge/>
          </w:tcPr>
          <w:p w14:paraId="612E220F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1DD7B4E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8D041B7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75F647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075D1BF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2FC3898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13FF80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3DC676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7F38B75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6B7752" w:rsidRPr="00C20D19" w14:paraId="1A019DED" w14:textId="77777777" w:rsidTr="006B7EED">
        <w:tc>
          <w:tcPr>
            <w:tcW w:w="0" w:type="auto"/>
          </w:tcPr>
          <w:p w14:paraId="2EDBF5C7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14:paraId="47709D2C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64A7E92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2E67BDC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F2A7213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A6723DC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1D78A69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4E5AFAA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bookmarkStart w:id="3" w:name="Par1466"/>
            <w:bookmarkEnd w:id="3"/>
            <w:r w:rsidRPr="00C20D1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A90FE94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78323DE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bookmarkStart w:id="4" w:name="Par1468"/>
            <w:bookmarkEnd w:id="4"/>
            <w:r w:rsidRPr="00C20D1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D03ED03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AA8858D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bookmarkStart w:id="5" w:name="Par1470"/>
            <w:bookmarkEnd w:id="5"/>
            <w:r w:rsidRPr="00C20D1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4E1836A2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bookmarkStart w:id="6" w:name="Par1471"/>
            <w:bookmarkEnd w:id="6"/>
            <w:r w:rsidRPr="00C20D1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11F4B87A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7455C8B4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15</w:t>
            </w:r>
          </w:p>
        </w:tc>
      </w:tr>
      <w:tr w:rsidR="006B7752" w:rsidRPr="00C20D19" w14:paraId="7A37773B" w14:textId="77777777" w:rsidTr="006B7EED">
        <w:tc>
          <w:tcPr>
            <w:tcW w:w="0" w:type="auto"/>
            <w:vMerge w:val="restart"/>
          </w:tcPr>
          <w:p w14:paraId="4B143C61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804200О.99.0.ББ52АЖ62000</w:t>
            </w:r>
          </w:p>
        </w:tc>
        <w:tc>
          <w:tcPr>
            <w:tcW w:w="0" w:type="auto"/>
            <w:vMerge w:val="restart"/>
          </w:tcPr>
          <w:p w14:paraId="625D2051" w14:textId="32114576" w:rsidR="006B7EED" w:rsidRPr="00C20D19" w:rsidRDefault="0059548F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Обучающиеся </w:t>
            </w:r>
            <w:r w:rsidR="008A46F7" w:rsidRPr="00C20D19">
              <w:rPr>
                <w:bCs/>
                <w:sz w:val="20"/>
                <w:szCs w:val="20"/>
              </w:rPr>
              <w:t xml:space="preserve">от </w:t>
            </w:r>
            <w:r w:rsidRPr="00C20D19">
              <w:rPr>
                <w:bCs/>
                <w:sz w:val="20"/>
                <w:szCs w:val="20"/>
              </w:rPr>
              <w:t>5 до 18 лет</w:t>
            </w:r>
          </w:p>
        </w:tc>
        <w:tc>
          <w:tcPr>
            <w:tcW w:w="0" w:type="auto"/>
            <w:vMerge w:val="restart"/>
          </w:tcPr>
          <w:p w14:paraId="29AD9D6B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47CCB1F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2890F0C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Очная с применением сетевой формы реализации и электронного обучения</w:t>
            </w:r>
          </w:p>
        </w:tc>
        <w:tc>
          <w:tcPr>
            <w:tcW w:w="0" w:type="auto"/>
            <w:vMerge w:val="restart"/>
          </w:tcPr>
          <w:p w14:paraId="1F130E56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919BDF4" w14:textId="3744967E" w:rsidR="006B7EED" w:rsidRPr="00C20D19" w:rsidRDefault="0059548F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0" w:type="auto"/>
          </w:tcPr>
          <w:p w14:paraId="2B9902C6" w14:textId="01FA39E1" w:rsidR="006B7EED" w:rsidRPr="00C20D19" w:rsidRDefault="0059548F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0" w:type="auto"/>
          </w:tcPr>
          <w:p w14:paraId="280C2432" w14:textId="4C4C8428" w:rsidR="006B7EED" w:rsidRPr="00C20D19" w:rsidRDefault="008A46F7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792</w:t>
            </w:r>
          </w:p>
        </w:tc>
        <w:tc>
          <w:tcPr>
            <w:tcW w:w="0" w:type="auto"/>
          </w:tcPr>
          <w:p w14:paraId="74D569D4" w14:textId="33CA95BC" w:rsidR="006B7EED" w:rsidRPr="005512D4" w:rsidRDefault="00734E11" w:rsidP="00F542FD">
            <w:pPr>
              <w:spacing w:after="0"/>
              <w:rPr>
                <w:bCs/>
                <w:sz w:val="20"/>
                <w:szCs w:val="20"/>
              </w:rPr>
            </w:pPr>
            <w:r w:rsidRPr="005512D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A49D7C9" w14:textId="2E79A262" w:rsidR="006B7EED" w:rsidRPr="005512D4" w:rsidRDefault="00734E11" w:rsidP="00F542FD">
            <w:pPr>
              <w:spacing w:after="0"/>
              <w:rPr>
                <w:bCs/>
                <w:sz w:val="20"/>
                <w:szCs w:val="20"/>
              </w:rPr>
            </w:pPr>
            <w:r w:rsidRPr="005512D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DE817E8" w14:textId="20D142A1" w:rsidR="006B7EED" w:rsidRPr="005512D4" w:rsidRDefault="005512D4" w:rsidP="00F542FD">
            <w:pPr>
              <w:spacing w:after="0"/>
              <w:rPr>
                <w:bCs/>
                <w:sz w:val="20"/>
                <w:szCs w:val="20"/>
              </w:rPr>
            </w:pPr>
            <w:r w:rsidRPr="005512D4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14:paraId="0BE9E99D" w14:textId="0B8F8918" w:rsidR="006B7EED" w:rsidRPr="005512D4" w:rsidRDefault="0059548F" w:rsidP="00F542FD">
            <w:pPr>
              <w:spacing w:after="0"/>
              <w:rPr>
                <w:bCs/>
                <w:sz w:val="20"/>
                <w:szCs w:val="20"/>
              </w:rPr>
            </w:pPr>
            <w:r w:rsidRPr="005512D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0" w:type="auto"/>
          </w:tcPr>
          <w:p w14:paraId="27B3E6B5" w14:textId="7B3793CC" w:rsidR="006B7EED" w:rsidRPr="005512D4" w:rsidRDefault="00BB0273" w:rsidP="00F542FD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5512D4" w:rsidRPr="005512D4">
              <w:rPr>
                <w:bCs/>
                <w:sz w:val="20"/>
                <w:szCs w:val="20"/>
              </w:rPr>
              <w:t>9%</w:t>
            </w:r>
          </w:p>
        </w:tc>
        <w:tc>
          <w:tcPr>
            <w:tcW w:w="0" w:type="auto"/>
          </w:tcPr>
          <w:p w14:paraId="3BA669D9" w14:textId="1E2DE682" w:rsidR="006B7EED" w:rsidRPr="005512D4" w:rsidRDefault="00434BC6" w:rsidP="00F542FD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Переход на о</w:t>
            </w:r>
            <w:r w:rsidR="005512D4" w:rsidRPr="005512D4">
              <w:rPr>
                <w:bCs/>
                <w:sz w:val="20"/>
                <w:szCs w:val="20"/>
              </w:rPr>
              <w:t xml:space="preserve">бучение в доп.образования г.Шадринска </w:t>
            </w:r>
          </w:p>
        </w:tc>
      </w:tr>
      <w:tr w:rsidR="006B7752" w:rsidRPr="00C20D19" w14:paraId="549AD441" w14:textId="77777777" w:rsidTr="006B7EED">
        <w:tc>
          <w:tcPr>
            <w:tcW w:w="0" w:type="auto"/>
            <w:vMerge/>
          </w:tcPr>
          <w:p w14:paraId="3CE604A0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F4C4112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692C4E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CD55ADD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00BC8C6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F220A67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7F5ED48" w14:textId="19D9830A" w:rsidR="006B7EED" w:rsidRPr="00C20D19" w:rsidRDefault="0059548F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Удовлетворённость родителей</w:t>
            </w:r>
            <w:r w:rsidR="006B7752" w:rsidRPr="00C20D19">
              <w:rPr>
                <w:bCs/>
                <w:sz w:val="20"/>
                <w:szCs w:val="20"/>
              </w:rPr>
              <w:t xml:space="preserve"> (з</w:t>
            </w:r>
            <w:r w:rsidRPr="00C20D19">
              <w:rPr>
                <w:bCs/>
                <w:sz w:val="20"/>
                <w:szCs w:val="20"/>
              </w:rPr>
              <w:t>аконных представителей) условиями оказания услуги</w:t>
            </w:r>
          </w:p>
        </w:tc>
        <w:tc>
          <w:tcPr>
            <w:tcW w:w="0" w:type="auto"/>
          </w:tcPr>
          <w:p w14:paraId="709CBECA" w14:textId="7BA9B4A3" w:rsidR="006B7EED" w:rsidRPr="00C20D19" w:rsidRDefault="006B7752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% опрошенных</w:t>
            </w:r>
          </w:p>
        </w:tc>
        <w:tc>
          <w:tcPr>
            <w:tcW w:w="0" w:type="auto"/>
          </w:tcPr>
          <w:p w14:paraId="48505134" w14:textId="3239D9A1" w:rsidR="006B7EED" w:rsidRPr="00C20D19" w:rsidRDefault="008A46F7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744</w:t>
            </w:r>
          </w:p>
        </w:tc>
        <w:tc>
          <w:tcPr>
            <w:tcW w:w="0" w:type="auto"/>
          </w:tcPr>
          <w:p w14:paraId="4C48219D" w14:textId="279C587F" w:rsidR="006B7EED" w:rsidRPr="00C20D19" w:rsidRDefault="006B7752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063E6931" w14:textId="35FCFD3C" w:rsidR="006B7EED" w:rsidRPr="00C20D19" w:rsidRDefault="006B7752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23563885" w14:textId="673B3430" w:rsidR="006B7EED" w:rsidRPr="00C20D19" w:rsidRDefault="006B7752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DC3173D" w14:textId="58F6F744" w:rsidR="006B7EED" w:rsidRPr="00C20D19" w:rsidRDefault="00BB0273" w:rsidP="00F542FD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05F5F99" w14:textId="18B26350" w:rsidR="006B7EED" w:rsidRPr="00C20D19" w:rsidRDefault="006B7752" w:rsidP="00F542FD">
            <w:pPr>
              <w:spacing w:after="0"/>
              <w:rPr>
                <w:bCs/>
                <w:sz w:val="20"/>
                <w:szCs w:val="20"/>
              </w:rPr>
            </w:pPr>
            <w:r w:rsidRPr="00C20D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5E31B4A" w14:textId="77777777" w:rsidR="006B7EED" w:rsidRPr="00C20D19" w:rsidRDefault="006B7EED" w:rsidP="00F542FD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2EBBFC3B" w14:textId="77777777" w:rsidR="006B7EED" w:rsidRPr="006B7EED" w:rsidRDefault="006B7EED" w:rsidP="00F542FD">
      <w:pPr>
        <w:spacing w:after="0"/>
        <w:rPr>
          <w:bCs/>
        </w:rPr>
      </w:pPr>
    </w:p>
    <w:bookmarkEnd w:id="2"/>
    <w:p w14:paraId="4EE9C7FE" w14:textId="77777777" w:rsidR="00C20D19" w:rsidRDefault="00C20D19" w:rsidP="002C63BB">
      <w:pPr>
        <w:spacing w:after="0"/>
        <w:rPr>
          <w:b/>
          <w:bCs/>
        </w:rPr>
      </w:pPr>
    </w:p>
    <w:p w14:paraId="6C5920FD" w14:textId="2C8394A2" w:rsidR="002C63BB" w:rsidRPr="002C63BB" w:rsidRDefault="002C63BB" w:rsidP="002C63BB">
      <w:pPr>
        <w:spacing w:after="0"/>
        <w:rPr>
          <w:b/>
        </w:rPr>
      </w:pPr>
      <w:r w:rsidRPr="002C63BB">
        <w:rPr>
          <w:b/>
          <w:bCs/>
        </w:rPr>
        <w:t xml:space="preserve">Раздел </w:t>
      </w:r>
      <w:r w:rsidRPr="002C63BB">
        <w:rPr>
          <w:b/>
          <w:bCs/>
          <w:lang w:val="en-US"/>
        </w:rPr>
        <w:t>III</w:t>
      </w:r>
      <w:r w:rsidRPr="002C63BB">
        <w:rPr>
          <w:b/>
          <w:bCs/>
        </w:rPr>
        <w:t>.</w:t>
      </w:r>
      <w:r w:rsidRPr="002C63BB">
        <w:rPr>
          <w:b/>
        </w:rPr>
        <w:t xml:space="preserve"> </w:t>
      </w:r>
      <w:r w:rsidRPr="002C63BB">
        <w:rPr>
          <w:bCs/>
        </w:rPr>
        <w:t xml:space="preserve"> </w:t>
      </w:r>
      <w:r w:rsidRPr="002C63BB">
        <w:rPr>
          <w:b/>
        </w:rPr>
        <w:t>Предоставление услуг по дневному уходу за детьми</w:t>
      </w:r>
    </w:p>
    <w:p w14:paraId="325368D8" w14:textId="77777777" w:rsidR="002C63BB" w:rsidRPr="002C63BB" w:rsidRDefault="002C63BB" w:rsidP="002C63BB">
      <w:pPr>
        <w:spacing w:after="0"/>
        <w:rPr>
          <w:bCs/>
        </w:rPr>
      </w:pPr>
    </w:p>
    <w:tbl>
      <w:tblPr>
        <w:tblW w:w="146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394"/>
        <w:gridCol w:w="3935"/>
        <w:gridCol w:w="1361"/>
      </w:tblGrid>
      <w:tr w:rsidR="002C63BB" w:rsidRPr="002C63BB" w14:paraId="001AEAC4" w14:textId="77777777" w:rsidTr="002C63BB">
        <w:tc>
          <w:tcPr>
            <w:tcW w:w="4962" w:type="dxa"/>
            <w:hideMark/>
          </w:tcPr>
          <w:p w14:paraId="44EA05B4" w14:textId="77777777" w:rsidR="002C63BB" w:rsidRPr="002C63BB" w:rsidRDefault="002C63BB" w:rsidP="002C63BB">
            <w:pPr>
              <w:spacing w:after="0"/>
              <w:rPr>
                <w:bCs/>
              </w:rPr>
            </w:pPr>
            <w:r w:rsidRPr="002C63BB">
              <w:rPr>
                <w:bCs/>
              </w:rPr>
              <w:t>1. Наименование муниципальной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99F0F" w14:textId="77777777" w:rsidR="002C63BB" w:rsidRPr="002C63BB" w:rsidRDefault="002C63BB" w:rsidP="002C63BB">
            <w:pPr>
              <w:spacing w:after="0"/>
              <w:ind w:firstLine="50"/>
            </w:pPr>
            <w:r w:rsidRPr="002C63BB">
              <w:rPr>
                <w:b/>
                <w:bCs/>
              </w:rPr>
              <w:t>Присмотр и уход за детьми (детские сады)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87E607" w14:textId="77777777" w:rsidR="002C63BB" w:rsidRPr="002C63BB" w:rsidRDefault="002C63BB" w:rsidP="002C63BB">
            <w:pPr>
              <w:spacing w:after="0"/>
              <w:rPr>
                <w:bCs/>
              </w:rPr>
            </w:pPr>
            <w:r w:rsidRPr="002C63BB">
              <w:rPr>
                <w:bCs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3BE" w14:textId="77777777" w:rsidR="002C63BB" w:rsidRPr="002C63BB" w:rsidRDefault="002C63BB" w:rsidP="002C63BB">
            <w:pPr>
              <w:spacing w:after="0"/>
              <w:rPr>
                <w:bCs/>
              </w:rPr>
            </w:pPr>
            <w:r w:rsidRPr="002C63BB">
              <w:rPr>
                <w:bCs/>
              </w:rPr>
              <w:t>БВ19</w:t>
            </w:r>
          </w:p>
        </w:tc>
      </w:tr>
      <w:tr w:rsidR="00255BA2" w:rsidRPr="002C63BB" w14:paraId="17553928" w14:textId="77777777" w:rsidTr="002C63BB">
        <w:tc>
          <w:tcPr>
            <w:tcW w:w="4962" w:type="dxa"/>
          </w:tcPr>
          <w:p w14:paraId="5460BE2B" w14:textId="77777777" w:rsidR="00255BA2" w:rsidRPr="002C63BB" w:rsidRDefault="00255BA2" w:rsidP="00255BA2">
            <w:pPr>
              <w:spacing w:after="0"/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C47F2" w14:textId="2F492F87" w:rsidR="00255BA2" w:rsidRPr="00255BA2" w:rsidRDefault="00255BA2" w:rsidP="00255BA2">
            <w:pPr>
              <w:spacing w:after="0"/>
              <w:ind w:firstLine="50"/>
              <w:rPr>
                <w:rFonts w:cstheme="minorHAnsi"/>
                <w:b/>
                <w:bCs/>
              </w:rPr>
            </w:pPr>
            <w:r w:rsidRPr="00255BA2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Присмотр и уход за детьми в группе продленного дня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DDF7" w14:textId="25B12855" w:rsidR="00255BA2" w:rsidRPr="00255BA2" w:rsidRDefault="00255BA2" w:rsidP="00255BA2">
            <w:pPr>
              <w:spacing w:after="0"/>
              <w:rPr>
                <w:rFonts w:cstheme="minorHAnsi"/>
                <w:bCs/>
              </w:rPr>
            </w:pPr>
            <w:r w:rsidRPr="00255BA2">
              <w:rPr>
                <w:rFonts w:eastAsia="Times New Roman" w:cstheme="minorHAnsi"/>
                <w:bCs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869" w14:textId="18651A00" w:rsidR="00255BA2" w:rsidRPr="00255BA2" w:rsidRDefault="00255BA2" w:rsidP="00255BA2">
            <w:pPr>
              <w:spacing w:after="0"/>
              <w:rPr>
                <w:rFonts w:cstheme="minorHAnsi"/>
                <w:bCs/>
              </w:rPr>
            </w:pPr>
            <w:r w:rsidRPr="00255BA2">
              <w:rPr>
                <w:rFonts w:cstheme="minorHAnsi"/>
                <w:bCs/>
              </w:rPr>
              <w:t>БВ19</w:t>
            </w:r>
          </w:p>
        </w:tc>
      </w:tr>
      <w:tr w:rsidR="00255BA2" w:rsidRPr="002C63BB" w14:paraId="64D5507C" w14:textId="77777777" w:rsidTr="002C63BB">
        <w:tc>
          <w:tcPr>
            <w:tcW w:w="4962" w:type="dxa"/>
            <w:vMerge w:val="restart"/>
            <w:hideMark/>
          </w:tcPr>
          <w:p w14:paraId="23AD1368" w14:textId="77777777" w:rsidR="00255BA2" w:rsidRPr="002C63BB" w:rsidRDefault="00255BA2" w:rsidP="00255BA2">
            <w:pPr>
              <w:spacing w:after="0"/>
              <w:rPr>
                <w:bCs/>
              </w:rPr>
            </w:pPr>
            <w:r w:rsidRPr="002C63BB">
              <w:rPr>
                <w:bCs/>
              </w:rPr>
              <w:t>2. Категории потребителей муниципальной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E4B15" w14:textId="77777777" w:rsidR="00255BA2" w:rsidRPr="002C63BB" w:rsidRDefault="00255BA2" w:rsidP="00255BA2">
            <w:pPr>
              <w:spacing w:after="0"/>
              <w:rPr>
                <w:bCs/>
              </w:rPr>
            </w:pPr>
            <w:r w:rsidRPr="002C63BB">
              <w:rPr>
                <w:bCs/>
              </w:rPr>
              <w:t>Физические лица до 8 лет</w:t>
            </w:r>
          </w:p>
        </w:tc>
        <w:tc>
          <w:tcPr>
            <w:tcW w:w="3935" w:type="dxa"/>
          </w:tcPr>
          <w:p w14:paraId="222345BD" w14:textId="77777777" w:rsidR="00255BA2" w:rsidRPr="002C63BB" w:rsidRDefault="00255BA2" w:rsidP="00255BA2">
            <w:pPr>
              <w:spacing w:after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726B9" w14:textId="77777777" w:rsidR="00255BA2" w:rsidRPr="002C63BB" w:rsidRDefault="00255BA2" w:rsidP="00255BA2">
            <w:pPr>
              <w:spacing w:after="0"/>
              <w:rPr>
                <w:bCs/>
              </w:rPr>
            </w:pPr>
          </w:p>
        </w:tc>
      </w:tr>
      <w:tr w:rsidR="00255BA2" w:rsidRPr="002C63BB" w14:paraId="6C0EBAA9" w14:textId="77777777" w:rsidTr="002C63BB">
        <w:tc>
          <w:tcPr>
            <w:tcW w:w="4962" w:type="dxa"/>
            <w:vMerge/>
            <w:vAlign w:val="center"/>
            <w:hideMark/>
          </w:tcPr>
          <w:p w14:paraId="667D979C" w14:textId="77777777" w:rsidR="00255BA2" w:rsidRPr="002C63BB" w:rsidRDefault="00255BA2" w:rsidP="00255BA2">
            <w:pPr>
              <w:spacing w:after="0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E3175" w14:textId="6086AACE" w:rsidR="00255BA2" w:rsidRPr="002C63BB" w:rsidRDefault="00255BA2" w:rsidP="00255BA2">
            <w:pPr>
              <w:spacing w:after="0"/>
              <w:rPr>
                <w:bCs/>
              </w:rPr>
            </w:pPr>
            <w:r>
              <w:rPr>
                <w:bCs/>
              </w:rPr>
              <w:t>Физические лица от 6 лет 6 месяцев</w:t>
            </w:r>
          </w:p>
        </w:tc>
        <w:tc>
          <w:tcPr>
            <w:tcW w:w="3935" w:type="dxa"/>
          </w:tcPr>
          <w:p w14:paraId="362C4406" w14:textId="77777777" w:rsidR="00255BA2" w:rsidRPr="002C63BB" w:rsidRDefault="00255BA2" w:rsidP="00255BA2">
            <w:pPr>
              <w:spacing w:after="0"/>
              <w:rPr>
                <w:bCs/>
              </w:rPr>
            </w:pPr>
          </w:p>
        </w:tc>
        <w:tc>
          <w:tcPr>
            <w:tcW w:w="1361" w:type="dxa"/>
          </w:tcPr>
          <w:p w14:paraId="5B3A7105" w14:textId="77777777" w:rsidR="00255BA2" w:rsidRPr="002C63BB" w:rsidRDefault="00255BA2" w:rsidP="00255BA2">
            <w:pPr>
              <w:spacing w:after="0"/>
              <w:rPr>
                <w:bCs/>
              </w:rPr>
            </w:pPr>
          </w:p>
        </w:tc>
      </w:tr>
    </w:tbl>
    <w:p w14:paraId="7FEA7163" w14:textId="77777777" w:rsidR="004A6490" w:rsidRPr="004A6490" w:rsidRDefault="004A6490" w:rsidP="004A6490">
      <w:pPr>
        <w:spacing w:after="0"/>
      </w:pPr>
    </w:p>
    <w:p w14:paraId="4A100597" w14:textId="77777777" w:rsidR="004A6490" w:rsidRPr="004A6490" w:rsidRDefault="004A6490" w:rsidP="004A6490">
      <w:pPr>
        <w:spacing w:after="0"/>
      </w:pPr>
      <w:bookmarkStart w:id="7" w:name="_Hlk92814057"/>
      <w:r w:rsidRPr="004A6490">
        <w:t>3. Сведения о фактическом достижении показателей, характеризующих объем и (или) качество муниципальной услуги</w:t>
      </w:r>
    </w:p>
    <w:p w14:paraId="63B35E80" w14:textId="0E5396BF" w:rsidR="004A6490" w:rsidRDefault="004A6490" w:rsidP="004A6490">
      <w:pPr>
        <w:spacing w:after="0"/>
      </w:pPr>
      <w:r w:rsidRPr="004A6490">
        <w:t>3.1. Сведения о   фактическом достижении   показателей, характеризующих качество муниципальной услуги</w:t>
      </w:r>
    </w:p>
    <w:p w14:paraId="72DF8B88" w14:textId="453ED3A5" w:rsidR="00255BA2" w:rsidRPr="004A6490" w:rsidRDefault="00255BA2" w:rsidP="00255BA2">
      <w:pPr>
        <w:spacing w:after="0"/>
        <w:rPr>
          <w:bCs/>
        </w:rPr>
      </w:pPr>
      <w:r>
        <w:rPr>
          <w:bCs/>
        </w:rPr>
        <w:t>3.2.</w:t>
      </w:r>
      <w:r w:rsidRPr="00255BA2">
        <w:t xml:space="preserve"> </w:t>
      </w:r>
      <w:r w:rsidRPr="004A6490">
        <w:rPr>
          <w:bCs/>
        </w:rPr>
        <w:t>Сведения о фактическом достижении показателей, характеризующих объем муниципальной услуги</w:t>
      </w:r>
      <w:r>
        <w:rPr>
          <w:bCs/>
        </w:rPr>
        <w:t xml:space="preserve"> (пункты 7-15)</w:t>
      </w:r>
    </w:p>
    <w:p w14:paraId="37CACA58" w14:textId="04F8D6CC" w:rsidR="00255BA2" w:rsidRPr="004A6490" w:rsidRDefault="00255BA2" w:rsidP="004A6490">
      <w:pPr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06"/>
        <w:gridCol w:w="1005"/>
        <w:gridCol w:w="1005"/>
        <w:gridCol w:w="1005"/>
        <w:gridCol w:w="1005"/>
        <w:gridCol w:w="1294"/>
        <w:gridCol w:w="1005"/>
        <w:gridCol w:w="449"/>
        <w:gridCol w:w="1100"/>
        <w:gridCol w:w="1100"/>
        <w:gridCol w:w="768"/>
        <w:gridCol w:w="889"/>
        <w:gridCol w:w="1011"/>
        <w:gridCol w:w="959"/>
      </w:tblGrid>
      <w:tr w:rsidR="004A6490" w:rsidRPr="004A6490" w14:paraId="75C9E5E0" w14:textId="77777777" w:rsidTr="00C20D19">
        <w:tc>
          <w:tcPr>
            <w:tcW w:w="0" w:type="auto"/>
            <w:vMerge w:val="restart"/>
          </w:tcPr>
          <w:p w14:paraId="733D3CDF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vMerge w:val="restart"/>
          </w:tcPr>
          <w:p w14:paraId="0F553831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Показатель, </w:t>
            </w:r>
          </w:p>
          <w:p w14:paraId="535968F8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характеризующий </w:t>
            </w:r>
          </w:p>
          <w:p w14:paraId="281CE2A3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содержание </w:t>
            </w:r>
          </w:p>
          <w:p w14:paraId="772F5A4F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муниципальной </w:t>
            </w:r>
          </w:p>
          <w:p w14:paraId="6EA87365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14:paraId="4F5FDCB5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Показатель,</w:t>
            </w:r>
          </w:p>
          <w:p w14:paraId="2BA2DEB3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характеризующий </w:t>
            </w:r>
          </w:p>
          <w:p w14:paraId="224655CA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условия </w:t>
            </w:r>
          </w:p>
          <w:p w14:paraId="7F55FB46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(формы)</w:t>
            </w:r>
          </w:p>
          <w:p w14:paraId="2095A4EB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оказания</w:t>
            </w:r>
          </w:p>
          <w:p w14:paraId="27E481D9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муниципальной услуги</w:t>
            </w:r>
          </w:p>
        </w:tc>
        <w:tc>
          <w:tcPr>
            <w:tcW w:w="8105" w:type="dxa"/>
            <w:gridSpan w:val="9"/>
          </w:tcPr>
          <w:p w14:paraId="04561756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20D19" w:rsidRPr="00C20D19" w14:paraId="7B48DB38" w14:textId="77777777" w:rsidTr="00C20D19">
        <w:tc>
          <w:tcPr>
            <w:tcW w:w="0" w:type="auto"/>
            <w:vMerge/>
          </w:tcPr>
          <w:p w14:paraId="5D84C5F3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14:paraId="49AAD39E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14:paraId="39853428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62EC19D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</w:tcPr>
          <w:p w14:paraId="0AC69122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единица</w:t>
            </w:r>
          </w:p>
          <w:p w14:paraId="7EBA8ACE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gridSpan w:val="3"/>
          </w:tcPr>
          <w:p w14:paraId="556C0FA6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14:paraId="2DA1353D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 w:val="restart"/>
          </w:tcPr>
          <w:p w14:paraId="1C842826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2" w:type="dxa"/>
            <w:vMerge w:val="restart"/>
          </w:tcPr>
          <w:p w14:paraId="1504FC1F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причина отклонения</w:t>
            </w:r>
          </w:p>
        </w:tc>
      </w:tr>
      <w:tr w:rsidR="00C20D19" w:rsidRPr="00C20D19" w14:paraId="5BBB3121" w14:textId="77777777" w:rsidTr="00C20D19">
        <w:trPr>
          <w:trHeight w:val="450"/>
        </w:trPr>
        <w:tc>
          <w:tcPr>
            <w:tcW w:w="0" w:type="auto"/>
            <w:vMerge/>
          </w:tcPr>
          <w:p w14:paraId="350EE8C2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14:paraId="1804263B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14:paraId="723B7168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7AAA06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15D9A324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vMerge w:val="restart"/>
          </w:tcPr>
          <w:p w14:paraId="59545266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код по </w:t>
            </w:r>
            <w:hyperlink r:id="rId15" w:history="1">
              <w:r w:rsidRPr="004A6490">
                <w:rPr>
                  <w:rStyle w:val="a4"/>
                  <w:rFonts w:cstheme="minorHAnsi"/>
                  <w:bCs/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 w:val="restart"/>
          </w:tcPr>
          <w:p w14:paraId="12EA0759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утверждено в муниципальном задании на год </w:t>
            </w:r>
          </w:p>
        </w:tc>
        <w:tc>
          <w:tcPr>
            <w:tcW w:w="0" w:type="auto"/>
            <w:vMerge w:val="restart"/>
          </w:tcPr>
          <w:p w14:paraId="37289136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0" w:type="auto"/>
            <w:vMerge w:val="restart"/>
          </w:tcPr>
          <w:p w14:paraId="2A57A115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0" w:type="auto"/>
            <w:vMerge/>
          </w:tcPr>
          <w:p w14:paraId="7ECB5BA5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A87D1E9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278CB2FC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0D19" w:rsidRPr="00C20D19" w14:paraId="23BFD92B" w14:textId="77777777" w:rsidTr="00C20D19">
        <w:trPr>
          <w:trHeight w:val="1190"/>
        </w:trPr>
        <w:tc>
          <w:tcPr>
            <w:tcW w:w="0" w:type="auto"/>
            <w:vMerge/>
          </w:tcPr>
          <w:p w14:paraId="3758B90C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1BFD713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14:paraId="17AAEC51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14:paraId="13388EEF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14:paraId="7BD02071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14:paraId="7A798309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vMerge/>
          </w:tcPr>
          <w:p w14:paraId="22A4F75E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B297CF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769EB1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CB2B282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7706A2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4653C9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009252D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9E4236A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302F5AEC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0D19" w:rsidRPr="00C20D19" w14:paraId="4D657AB9" w14:textId="77777777" w:rsidTr="00C20D19">
        <w:tc>
          <w:tcPr>
            <w:tcW w:w="0" w:type="auto"/>
          </w:tcPr>
          <w:p w14:paraId="11FAFA66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464E23C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D480712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F43E6E7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AFDE996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9F6E5C6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FD9C54F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0731C27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5B0BBD56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C6B7CC9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29F0994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5A3F5598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4AC39889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4CBFA453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782" w:type="dxa"/>
          </w:tcPr>
          <w:p w14:paraId="6F0FD4D9" w14:textId="77777777" w:rsidR="004A6490" w:rsidRPr="004A6490" w:rsidRDefault="004A6490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</w:tr>
      <w:tr w:rsidR="00255BA2" w:rsidRPr="00C20D19" w14:paraId="5D835853" w14:textId="77777777" w:rsidTr="00C20D19">
        <w:tc>
          <w:tcPr>
            <w:tcW w:w="0" w:type="auto"/>
            <w:vMerge w:val="restart"/>
          </w:tcPr>
          <w:p w14:paraId="4921E8A4" w14:textId="14715E09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sz w:val="20"/>
                <w:szCs w:val="20"/>
              </w:rPr>
              <w:t>853211О.99.</w:t>
            </w:r>
            <w:r w:rsidRPr="00C20D19">
              <w:rPr>
                <w:rFonts w:cstheme="minorHAnsi"/>
                <w:sz w:val="20"/>
                <w:szCs w:val="20"/>
              </w:rPr>
              <w:t>0. БВ</w:t>
            </w:r>
            <w:r w:rsidRPr="004A6490">
              <w:rPr>
                <w:rFonts w:cstheme="minorHAnsi"/>
                <w:sz w:val="20"/>
                <w:szCs w:val="20"/>
              </w:rPr>
              <w:t>19АБ01000</w:t>
            </w:r>
          </w:p>
        </w:tc>
        <w:tc>
          <w:tcPr>
            <w:tcW w:w="0" w:type="auto"/>
            <w:vMerge w:val="restart"/>
          </w:tcPr>
          <w:p w14:paraId="34E6C8D3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  <w:vMerge w:val="restart"/>
          </w:tcPr>
          <w:p w14:paraId="14B31A0D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От з лет до 8 лет</w:t>
            </w:r>
          </w:p>
        </w:tc>
        <w:tc>
          <w:tcPr>
            <w:tcW w:w="0" w:type="auto"/>
            <w:vMerge w:val="restart"/>
          </w:tcPr>
          <w:p w14:paraId="35FB1E91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0" w:type="auto"/>
            <w:vMerge w:val="restart"/>
          </w:tcPr>
          <w:p w14:paraId="7DD08334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Очная </w:t>
            </w:r>
          </w:p>
        </w:tc>
        <w:tc>
          <w:tcPr>
            <w:tcW w:w="0" w:type="auto"/>
            <w:vMerge w:val="restart"/>
          </w:tcPr>
          <w:p w14:paraId="43465CA0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</w:tcPr>
          <w:p w14:paraId="7D5C2DFA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0" w:type="auto"/>
          </w:tcPr>
          <w:p w14:paraId="545CD771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B34" w14:textId="0CA8D6C1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</w:tcPr>
          <w:p w14:paraId="10030281" w14:textId="2A103B35" w:rsidR="00255BA2" w:rsidRPr="000A0A03" w:rsidRDefault="000A0A03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E83D392" w14:textId="09E337E2" w:rsidR="00255BA2" w:rsidRPr="000A0A03" w:rsidRDefault="000A0A03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2587789" w14:textId="5921CA6C" w:rsidR="00255BA2" w:rsidRPr="000A0A03" w:rsidRDefault="00BB0273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6EE810A" w14:textId="3E9C4652" w:rsidR="00255BA2" w:rsidRPr="000A0A03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A0A03">
              <w:rPr>
                <w:rFonts w:cstheme="minorHAnsi"/>
                <w:bCs/>
                <w:sz w:val="20"/>
                <w:szCs w:val="20"/>
              </w:rPr>
              <w:t>10%</w:t>
            </w:r>
          </w:p>
        </w:tc>
        <w:tc>
          <w:tcPr>
            <w:tcW w:w="0" w:type="auto"/>
          </w:tcPr>
          <w:p w14:paraId="56D90DF0" w14:textId="66931578" w:rsidR="00255BA2" w:rsidRPr="000A0A03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FF88E98" w14:textId="005F642F" w:rsidR="00255BA2" w:rsidRPr="004A6490" w:rsidRDefault="00255BA2" w:rsidP="00C20D19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255BA2" w:rsidRPr="00C20D19" w14:paraId="17F5A39F" w14:textId="77777777" w:rsidTr="00C20D19">
        <w:tc>
          <w:tcPr>
            <w:tcW w:w="0" w:type="auto"/>
            <w:vMerge/>
          </w:tcPr>
          <w:p w14:paraId="12E052B4" w14:textId="77777777" w:rsidR="00255BA2" w:rsidRPr="004A6490" w:rsidRDefault="00255BA2" w:rsidP="00C20D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2D1821B" w14:textId="77777777" w:rsidR="00255BA2" w:rsidRPr="004A6490" w:rsidRDefault="00255BA2" w:rsidP="00C20D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A7920EB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3F0D2C8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D2FC6E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12ABD28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FA7A663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Удовлетворённость родителей (законных представителей) условиями оказания услуги</w:t>
            </w:r>
          </w:p>
        </w:tc>
        <w:tc>
          <w:tcPr>
            <w:tcW w:w="0" w:type="auto"/>
          </w:tcPr>
          <w:p w14:paraId="2DA6EB5F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%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952" w14:textId="444368D4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0" w:type="auto"/>
          </w:tcPr>
          <w:p w14:paraId="625B2883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5E2E0ED1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27FB50FA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6F5E539F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0BADB93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14:paraId="6B863D96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255BA2" w:rsidRPr="00C20D19" w14:paraId="30D002B5" w14:textId="77777777" w:rsidTr="00C20D19">
        <w:tc>
          <w:tcPr>
            <w:tcW w:w="0" w:type="auto"/>
            <w:vMerge w:val="restart"/>
          </w:tcPr>
          <w:p w14:paraId="4592D59D" w14:textId="53AD44EE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sz w:val="20"/>
                <w:szCs w:val="20"/>
              </w:rPr>
              <w:t>853211О.99.</w:t>
            </w:r>
            <w:r w:rsidRPr="00C20D19">
              <w:rPr>
                <w:rFonts w:cstheme="minorHAnsi"/>
                <w:sz w:val="20"/>
                <w:szCs w:val="20"/>
              </w:rPr>
              <w:t>0. БВ</w:t>
            </w:r>
            <w:r w:rsidRPr="004A6490">
              <w:rPr>
                <w:rFonts w:cstheme="minorHAnsi"/>
                <w:sz w:val="20"/>
                <w:szCs w:val="20"/>
              </w:rPr>
              <w:t>19АА14000</w:t>
            </w:r>
          </w:p>
        </w:tc>
        <w:tc>
          <w:tcPr>
            <w:tcW w:w="0" w:type="auto"/>
            <w:vMerge w:val="restart"/>
          </w:tcPr>
          <w:p w14:paraId="2D19D37C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Дети инвалиды</w:t>
            </w:r>
          </w:p>
        </w:tc>
        <w:tc>
          <w:tcPr>
            <w:tcW w:w="0" w:type="auto"/>
            <w:vMerge w:val="restart"/>
          </w:tcPr>
          <w:p w14:paraId="52D301A8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От з лет до 8 лет</w:t>
            </w:r>
          </w:p>
        </w:tc>
        <w:tc>
          <w:tcPr>
            <w:tcW w:w="0" w:type="auto"/>
            <w:vMerge w:val="restart"/>
          </w:tcPr>
          <w:p w14:paraId="03F35A0F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0" w:type="auto"/>
            <w:vMerge w:val="restart"/>
          </w:tcPr>
          <w:p w14:paraId="29D2A4A0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Очная </w:t>
            </w:r>
          </w:p>
        </w:tc>
        <w:tc>
          <w:tcPr>
            <w:tcW w:w="0" w:type="auto"/>
            <w:vMerge w:val="restart"/>
          </w:tcPr>
          <w:p w14:paraId="11026A4A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</w:tcPr>
          <w:p w14:paraId="24B45C65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0" w:type="auto"/>
          </w:tcPr>
          <w:p w14:paraId="36495B6B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1B6" w14:textId="5FCA6128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</w:tcPr>
          <w:p w14:paraId="6AF9A4C9" w14:textId="3D05875C" w:rsidR="00255BA2" w:rsidRPr="000A0A03" w:rsidRDefault="000A0A03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A0A03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633B2C7" w14:textId="5ED9795B" w:rsidR="00255BA2" w:rsidRPr="000A0A03" w:rsidRDefault="000A0A03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A0A03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85E243C" w14:textId="58ED66B4" w:rsidR="00255BA2" w:rsidRPr="000A0A03" w:rsidRDefault="00BB0273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EA0BE28" w14:textId="124D6936" w:rsidR="00255BA2" w:rsidRPr="000A0A03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A0A03">
              <w:rPr>
                <w:rFonts w:cstheme="minorHAnsi"/>
                <w:bCs/>
                <w:sz w:val="20"/>
                <w:szCs w:val="20"/>
              </w:rPr>
              <w:t>0%</w:t>
            </w:r>
          </w:p>
        </w:tc>
        <w:tc>
          <w:tcPr>
            <w:tcW w:w="0" w:type="auto"/>
          </w:tcPr>
          <w:p w14:paraId="17ABCC64" w14:textId="3ECA05D3" w:rsidR="00255BA2" w:rsidRPr="000A0A03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34CCD339" w14:textId="47E349AF" w:rsidR="00255BA2" w:rsidRPr="000A0A03" w:rsidRDefault="000A0A03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A0A03">
              <w:rPr>
                <w:rFonts w:cstheme="minorHAnsi"/>
                <w:bCs/>
                <w:sz w:val="20"/>
                <w:szCs w:val="20"/>
              </w:rPr>
              <w:t>Перешел в школу</w:t>
            </w:r>
            <w:r w:rsidR="00255BA2" w:rsidRPr="000A0A0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255BA2" w:rsidRPr="00C20D19" w14:paraId="621605AF" w14:textId="77777777" w:rsidTr="00C20D19">
        <w:tc>
          <w:tcPr>
            <w:tcW w:w="0" w:type="auto"/>
            <w:vMerge/>
          </w:tcPr>
          <w:p w14:paraId="37049ACB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B32AB3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279DD68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2FCA73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C769EA7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DB156B1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7579EF7" w14:textId="00FF96C5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Удовлетворённость </w:t>
            </w:r>
            <w:r w:rsidRPr="00C20D19">
              <w:rPr>
                <w:rFonts w:cstheme="minorHAnsi"/>
                <w:bCs/>
                <w:sz w:val="20"/>
                <w:szCs w:val="20"/>
              </w:rPr>
              <w:t>родителей (</w:t>
            </w:r>
            <w:r w:rsidRPr="004A6490">
              <w:rPr>
                <w:rFonts w:cstheme="minorHAnsi"/>
                <w:bCs/>
                <w:sz w:val="20"/>
                <w:szCs w:val="20"/>
              </w:rPr>
              <w:t xml:space="preserve">законных представителей) условиями </w:t>
            </w:r>
            <w:r w:rsidRPr="004A6490">
              <w:rPr>
                <w:rFonts w:cstheme="minorHAnsi"/>
                <w:bCs/>
                <w:sz w:val="20"/>
                <w:szCs w:val="20"/>
              </w:rPr>
              <w:lastRenderedPageBreak/>
              <w:t>оказания услуги</w:t>
            </w:r>
          </w:p>
        </w:tc>
        <w:tc>
          <w:tcPr>
            <w:tcW w:w="0" w:type="auto"/>
          </w:tcPr>
          <w:p w14:paraId="677A3B53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lastRenderedPageBreak/>
              <w:t>%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D7F0" w14:textId="71FE2FE4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0" w:type="auto"/>
          </w:tcPr>
          <w:p w14:paraId="3A62E489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7EE62725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5E78AC4D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5676FB89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D9C9063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14:paraId="6A5BE2BB" w14:textId="77777777" w:rsidR="00255BA2" w:rsidRPr="004A6490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C20D19" w:rsidRPr="00C20D19" w14:paraId="58D9DC29" w14:textId="77777777" w:rsidTr="00C20D19">
        <w:tc>
          <w:tcPr>
            <w:tcW w:w="0" w:type="auto"/>
            <w:vMerge w:val="restart"/>
          </w:tcPr>
          <w:p w14:paraId="01E4FE0B" w14:textId="1E2963D2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cstheme="minorHAnsi"/>
                <w:color w:val="0070C0"/>
                <w:sz w:val="20"/>
                <w:szCs w:val="20"/>
              </w:rPr>
              <w:t>853211О.99.0. БВ19АБ01000</w:t>
            </w:r>
          </w:p>
        </w:tc>
        <w:tc>
          <w:tcPr>
            <w:tcW w:w="0" w:type="auto"/>
          </w:tcPr>
          <w:p w14:paraId="48F29BF3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0" w:type="auto"/>
          </w:tcPr>
          <w:p w14:paraId="1E559CB6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От 2 месяцев до 8 лет</w:t>
            </w:r>
          </w:p>
        </w:tc>
        <w:tc>
          <w:tcPr>
            <w:tcW w:w="0" w:type="auto"/>
          </w:tcPr>
          <w:p w14:paraId="5569BE05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0" w:type="auto"/>
          </w:tcPr>
          <w:p w14:paraId="54AB9FBB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очная</w:t>
            </w:r>
          </w:p>
        </w:tc>
        <w:tc>
          <w:tcPr>
            <w:tcW w:w="0" w:type="auto"/>
          </w:tcPr>
          <w:p w14:paraId="571BA193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Платная</w:t>
            </w:r>
          </w:p>
          <w:p w14:paraId="5A1259AB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110 руб.</w:t>
            </w:r>
          </w:p>
          <w:p w14:paraId="0D06EA16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D4F1639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0" w:type="auto"/>
          </w:tcPr>
          <w:p w14:paraId="3E146671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FCF" w14:textId="20E3F3F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</w:tcPr>
          <w:p w14:paraId="4958CB1C" w14:textId="42DB6A50" w:rsidR="00C20D19" w:rsidRPr="00434BC6" w:rsidRDefault="00C20D19" w:rsidP="00CB2DDD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34BC6">
              <w:rPr>
                <w:rFonts w:cstheme="minorHAnsi"/>
                <w:bCs/>
                <w:sz w:val="20"/>
                <w:szCs w:val="20"/>
              </w:rPr>
              <w:t>3</w:t>
            </w:r>
            <w:r w:rsidR="00CB2DDD" w:rsidRPr="00434BC6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E74D2E0" w14:textId="34450A4F" w:rsidR="00C20D19" w:rsidRPr="00434BC6" w:rsidRDefault="00C20D19" w:rsidP="00CB2DDD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34BC6">
              <w:rPr>
                <w:rFonts w:cstheme="minorHAnsi"/>
                <w:bCs/>
                <w:sz w:val="20"/>
                <w:szCs w:val="20"/>
              </w:rPr>
              <w:t>3</w:t>
            </w:r>
            <w:r w:rsidR="00CB2DDD" w:rsidRPr="00434BC6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2CAD630" w14:textId="2C80936E" w:rsidR="00C20D19" w:rsidRPr="00434BC6" w:rsidRDefault="00CB2DDD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34BC6"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0A8797D4" w14:textId="77777777" w:rsidR="00C20D19" w:rsidRPr="00434BC6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34BC6">
              <w:rPr>
                <w:rFonts w:cstheme="minorHAnsi"/>
                <w:bCs/>
                <w:sz w:val="20"/>
                <w:szCs w:val="20"/>
              </w:rPr>
              <w:t>10%</w:t>
            </w:r>
          </w:p>
        </w:tc>
        <w:tc>
          <w:tcPr>
            <w:tcW w:w="0" w:type="auto"/>
          </w:tcPr>
          <w:p w14:paraId="0ED84FD3" w14:textId="4567BEFC" w:rsidR="00C20D19" w:rsidRPr="00434BC6" w:rsidRDefault="005512D4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34BC6">
              <w:rPr>
                <w:rFonts w:cstheme="minorHAnsi"/>
                <w:bCs/>
                <w:sz w:val="20"/>
                <w:szCs w:val="20"/>
              </w:rPr>
              <w:t>5</w:t>
            </w:r>
            <w:r w:rsidR="00C20D19" w:rsidRPr="00434BC6">
              <w:rPr>
                <w:rFonts w:cstheme="minorHAnsi"/>
                <w:bCs/>
                <w:sz w:val="20"/>
                <w:szCs w:val="20"/>
              </w:rPr>
              <w:t>3%</w:t>
            </w:r>
          </w:p>
        </w:tc>
        <w:tc>
          <w:tcPr>
            <w:tcW w:w="782" w:type="dxa"/>
          </w:tcPr>
          <w:p w14:paraId="034B0EA6" w14:textId="77777777" w:rsidR="00434BC6" w:rsidRPr="00434BC6" w:rsidRDefault="00434BC6" w:rsidP="00434BC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34BC6">
              <w:rPr>
                <w:rFonts w:cstheme="minorHAnsi"/>
                <w:bCs/>
                <w:sz w:val="20"/>
                <w:szCs w:val="20"/>
              </w:rPr>
              <w:t>Родители работают в городе, предоставили места в городских д.садах;</w:t>
            </w:r>
          </w:p>
          <w:p w14:paraId="1B7B00C9" w14:textId="717DB6BE" w:rsidR="00C20D19" w:rsidRPr="00434BC6" w:rsidRDefault="00434BC6" w:rsidP="00434BC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34BC6">
              <w:rPr>
                <w:rFonts w:cstheme="minorHAnsi"/>
                <w:bCs/>
                <w:sz w:val="20"/>
                <w:szCs w:val="20"/>
              </w:rPr>
              <w:t>- перешли на семейную форму обучения 3 ребенка</w:t>
            </w:r>
          </w:p>
        </w:tc>
      </w:tr>
      <w:tr w:rsidR="00C20D19" w:rsidRPr="00C20D19" w14:paraId="080261BB" w14:textId="77777777" w:rsidTr="00C20D19">
        <w:tc>
          <w:tcPr>
            <w:tcW w:w="0" w:type="auto"/>
            <w:vMerge/>
          </w:tcPr>
          <w:p w14:paraId="38DFF320" w14:textId="77777777" w:rsidR="00C20D19" w:rsidRPr="004A6490" w:rsidRDefault="00C20D19" w:rsidP="00C20D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7EF17D" w14:textId="77777777" w:rsidR="00C20D19" w:rsidRPr="004A6490" w:rsidRDefault="00C20D19" w:rsidP="00C20D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B02FA3C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C46C7FD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272E683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D0212DE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39AC257" w14:textId="6730189E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 xml:space="preserve">Удовлетворённость </w:t>
            </w:r>
            <w:r w:rsidRPr="00C20D19">
              <w:rPr>
                <w:rFonts w:cstheme="minorHAnsi"/>
                <w:bCs/>
                <w:sz w:val="20"/>
                <w:szCs w:val="20"/>
              </w:rPr>
              <w:t>родителей (</w:t>
            </w:r>
            <w:r w:rsidRPr="004A6490">
              <w:rPr>
                <w:rFonts w:cstheme="minorHAnsi"/>
                <w:bCs/>
                <w:sz w:val="20"/>
                <w:szCs w:val="20"/>
              </w:rPr>
              <w:t>законных представителей) условиями оказания услуги</w:t>
            </w:r>
          </w:p>
        </w:tc>
        <w:tc>
          <w:tcPr>
            <w:tcW w:w="0" w:type="auto"/>
          </w:tcPr>
          <w:p w14:paraId="631E4876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%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44D" w14:textId="641313B5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0" w:type="auto"/>
          </w:tcPr>
          <w:p w14:paraId="68B343FE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4044660D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1B0BE774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2BB01BE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B3E9D21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14:paraId="3C1EE34A" w14:textId="77777777" w:rsidR="00C20D19" w:rsidRPr="004A6490" w:rsidRDefault="00C20D19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255BA2" w:rsidRPr="00C20D19" w14:paraId="5567E89C" w14:textId="77777777" w:rsidTr="00C20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BF2" w14:textId="77777777" w:rsidR="00255BA2" w:rsidRPr="00C20D19" w:rsidRDefault="00255BA2" w:rsidP="00C20D19">
            <w:pPr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  <w:r w:rsidRPr="00C20D19">
              <w:rPr>
                <w:rFonts w:cstheme="minorHAnsi"/>
                <w:color w:val="0070C0"/>
                <w:sz w:val="20"/>
                <w:szCs w:val="20"/>
              </w:rPr>
              <w:t>853211О.99.0. БВ19АБ89000</w:t>
            </w:r>
          </w:p>
          <w:p w14:paraId="6CDBA106" w14:textId="77777777" w:rsidR="00C20D19" w:rsidRPr="00C20D19" w:rsidRDefault="00C20D19" w:rsidP="00C20D19">
            <w:pPr>
              <w:spacing w:after="0"/>
              <w:rPr>
                <w:rFonts w:cstheme="minorHAnsi"/>
                <w:color w:val="0070C0"/>
                <w:sz w:val="20"/>
                <w:szCs w:val="20"/>
              </w:rPr>
            </w:pPr>
          </w:p>
          <w:p w14:paraId="75DB3C40" w14:textId="0F58AC73" w:rsidR="00C20D19" w:rsidRPr="00C20D19" w:rsidRDefault="00C20D19" w:rsidP="00C20D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240" w14:textId="73E487F9" w:rsidR="00255BA2" w:rsidRPr="00C20D19" w:rsidRDefault="00255BA2" w:rsidP="00C20D1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D19">
              <w:rPr>
                <w:rFonts w:cstheme="minorHAnsi"/>
                <w:sz w:val="20"/>
                <w:szCs w:val="20"/>
              </w:rPr>
              <w:t>физические лица от 6лет 6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2CF4" w14:textId="77777777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88A6" w14:textId="2141446F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cstheme="minorHAnsi"/>
                <w:bCs/>
                <w:sz w:val="20"/>
                <w:szCs w:val="20"/>
              </w:rPr>
              <w:t>Группа продленного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375" w14:textId="5FEB1C3B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cstheme="minorHAnsi"/>
                <w:bCs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F54" w14:textId="77777777" w:rsidR="00255BA2" w:rsidRPr="00C20D19" w:rsidRDefault="00255BA2" w:rsidP="00C20D19">
            <w:pPr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cstheme="minorHAnsi"/>
                <w:bCs/>
                <w:sz w:val="20"/>
                <w:szCs w:val="20"/>
              </w:rPr>
              <w:t>Платная</w:t>
            </w:r>
          </w:p>
          <w:p w14:paraId="48C45076" w14:textId="743858EE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cstheme="minorHAnsi"/>
                <w:bCs/>
                <w:sz w:val="20"/>
                <w:szCs w:val="20"/>
              </w:rPr>
              <w:t>90 руб. в месяц + 20 руб. питание в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9A82" w14:textId="30B8A67C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cstheme="minorHAnsi"/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653" w14:textId="36D7BEFC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cstheme="minorHAnsi"/>
                <w:bCs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15D" w14:textId="0DC69E85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401" w14:textId="7DEA3C7E" w:rsidR="00255BA2" w:rsidRPr="000A0A03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A0A0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E52" w14:textId="1E1FACC7" w:rsidR="00255BA2" w:rsidRPr="000A0A03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A0A0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654" w14:textId="403423A3" w:rsidR="00255BA2" w:rsidRPr="000A0A03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A0A0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14:paraId="79A705C6" w14:textId="0268293B" w:rsidR="00255BA2" w:rsidRPr="000A0A03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A0A03">
              <w:rPr>
                <w:rFonts w:cstheme="minorHAnsi"/>
                <w:bCs/>
                <w:sz w:val="20"/>
                <w:szCs w:val="20"/>
              </w:rPr>
              <w:t>10%</w:t>
            </w:r>
          </w:p>
        </w:tc>
        <w:tc>
          <w:tcPr>
            <w:tcW w:w="0" w:type="auto"/>
          </w:tcPr>
          <w:p w14:paraId="17958527" w14:textId="71026019" w:rsidR="00255BA2" w:rsidRPr="000A0A03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A0A03">
              <w:rPr>
                <w:rFonts w:cstheme="minorHAnsi"/>
                <w:bCs/>
                <w:sz w:val="20"/>
                <w:szCs w:val="20"/>
              </w:rPr>
              <w:t>-0%</w:t>
            </w:r>
          </w:p>
        </w:tc>
        <w:tc>
          <w:tcPr>
            <w:tcW w:w="782" w:type="dxa"/>
          </w:tcPr>
          <w:p w14:paraId="5E21E555" w14:textId="1826B741" w:rsidR="00255BA2" w:rsidRPr="000A0A03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0D19" w:rsidRPr="00C20D19" w14:paraId="41357061" w14:textId="77777777" w:rsidTr="00C20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0A9" w14:textId="77777777" w:rsidR="00255BA2" w:rsidRPr="00C20D19" w:rsidRDefault="00255BA2" w:rsidP="00C20D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7CC" w14:textId="77777777" w:rsidR="00255BA2" w:rsidRPr="00C20D19" w:rsidRDefault="00255BA2" w:rsidP="00C20D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63B" w14:textId="77777777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9FA4" w14:textId="77777777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3A3B" w14:textId="77777777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D99B" w14:textId="77777777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BF90" w14:textId="17BC070C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cstheme="minorHAnsi"/>
                <w:bCs/>
                <w:sz w:val="20"/>
                <w:szCs w:val="20"/>
              </w:rPr>
              <w:t>Удовлетворённость родителей (законных представителей) условиями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041" w14:textId="236709B7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cstheme="minorHAnsi"/>
                <w:bCs/>
                <w:sz w:val="20"/>
                <w:szCs w:val="20"/>
              </w:rPr>
              <w:t>%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864" w14:textId="42EC675B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8CF" w14:textId="2B47F9C9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6ED" w14:textId="03465822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81C" w14:textId="3CAFC819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20D19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09F173C" w14:textId="069D29F7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10%</w:t>
            </w:r>
          </w:p>
        </w:tc>
        <w:tc>
          <w:tcPr>
            <w:tcW w:w="0" w:type="auto"/>
          </w:tcPr>
          <w:p w14:paraId="624B2333" w14:textId="673ED0AA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A6490">
              <w:rPr>
                <w:rFonts w:cstheme="minorHAnsi"/>
                <w:bCs/>
                <w:sz w:val="20"/>
                <w:szCs w:val="20"/>
              </w:rPr>
              <w:t>0%</w:t>
            </w:r>
          </w:p>
        </w:tc>
        <w:tc>
          <w:tcPr>
            <w:tcW w:w="782" w:type="dxa"/>
          </w:tcPr>
          <w:p w14:paraId="77924386" w14:textId="052B3FE4" w:rsidR="00255BA2" w:rsidRPr="00C20D19" w:rsidRDefault="00255BA2" w:rsidP="00C20D1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E6C0039" w14:textId="77777777" w:rsidR="004A6490" w:rsidRPr="004A6490" w:rsidRDefault="004A6490" w:rsidP="004A6490">
      <w:pPr>
        <w:spacing w:after="0"/>
        <w:rPr>
          <w:bCs/>
        </w:rPr>
      </w:pPr>
    </w:p>
    <w:bookmarkEnd w:id="7"/>
    <w:p w14:paraId="347E03B3" w14:textId="5C5978F3" w:rsidR="006B7752" w:rsidRDefault="006B7752" w:rsidP="00F542FD">
      <w:pPr>
        <w:spacing w:after="0"/>
      </w:pPr>
    </w:p>
    <w:p w14:paraId="6F81DD3D" w14:textId="64115AA1" w:rsidR="0063548E" w:rsidRDefault="0063548E" w:rsidP="00F542FD">
      <w:pPr>
        <w:spacing w:after="0"/>
      </w:pPr>
    </w:p>
    <w:p w14:paraId="08CEBADE" w14:textId="7DE38B18" w:rsidR="0063548E" w:rsidRDefault="0063548E" w:rsidP="00F542FD">
      <w:pPr>
        <w:spacing w:after="0"/>
      </w:pPr>
    </w:p>
    <w:p w14:paraId="1D5C1D9E" w14:textId="77777777" w:rsidR="0063548E" w:rsidRDefault="0063548E" w:rsidP="00F542FD">
      <w:pPr>
        <w:spacing w:after="0"/>
      </w:pPr>
    </w:p>
    <w:p w14:paraId="275DD30E" w14:textId="1B3EDDA9" w:rsidR="00734E11" w:rsidRPr="0063548E" w:rsidRDefault="006B7752" w:rsidP="00F542FD">
      <w:pPr>
        <w:spacing w:after="0"/>
        <w:rPr>
          <w:sz w:val="24"/>
          <w:szCs w:val="24"/>
        </w:rPr>
      </w:pPr>
      <w:r w:rsidRPr="0063548E">
        <w:rPr>
          <w:sz w:val="24"/>
          <w:szCs w:val="24"/>
        </w:rPr>
        <w:t>Директор</w:t>
      </w:r>
      <w:r w:rsidR="00F542FD" w:rsidRPr="0063548E">
        <w:rPr>
          <w:sz w:val="24"/>
          <w:szCs w:val="24"/>
        </w:rPr>
        <w:t xml:space="preserve"> МКОУ «Ключевская СОШ им. А.П.Бирюкова» _______________________________С. В. </w:t>
      </w:r>
      <w:r w:rsidR="00734E11" w:rsidRPr="0063548E">
        <w:rPr>
          <w:sz w:val="24"/>
          <w:szCs w:val="24"/>
        </w:rPr>
        <w:t xml:space="preserve">Ворошнина </w:t>
      </w:r>
    </w:p>
    <w:p w14:paraId="788A8DBC" w14:textId="4EF95D94" w:rsidR="009C5190" w:rsidRDefault="009C5190" w:rsidP="00F542FD">
      <w:pPr>
        <w:spacing w:after="0"/>
      </w:pPr>
    </w:p>
    <w:sectPr w:rsidR="009C5190" w:rsidSect="00C20D1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3C6A"/>
    <w:multiLevelType w:val="hybridMultilevel"/>
    <w:tmpl w:val="9342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7565C"/>
    <w:multiLevelType w:val="hybridMultilevel"/>
    <w:tmpl w:val="F0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9D"/>
    <w:rsid w:val="000679DA"/>
    <w:rsid w:val="000A0A03"/>
    <w:rsid w:val="000E15A1"/>
    <w:rsid w:val="000E5432"/>
    <w:rsid w:val="00215D22"/>
    <w:rsid w:val="00255BA2"/>
    <w:rsid w:val="00296B5C"/>
    <w:rsid w:val="002C63BB"/>
    <w:rsid w:val="003739B0"/>
    <w:rsid w:val="00382B0C"/>
    <w:rsid w:val="00434BC6"/>
    <w:rsid w:val="004A6490"/>
    <w:rsid w:val="005512D4"/>
    <w:rsid w:val="0059548F"/>
    <w:rsid w:val="0063548E"/>
    <w:rsid w:val="006B379D"/>
    <w:rsid w:val="006B7752"/>
    <w:rsid w:val="006B7EED"/>
    <w:rsid w:val="00734E11"/>
    <w:rsid w:val="0076073B"/>
    <w:rsid w:val="00795744"/>
    <w:rsid w:val="007D0496"/>
    <w:rsid w:val="008A46F7"/>
    <w:rsid w:val="00923C3C"/>
    <w:rsid w:val="00967D6A"/>
    <w:rsid w:val="009C5190"/>
    <w:rsid w:val="00A268DF"/>
    <w:rsid w:val="00A731F8"/>
    <w:rsid w:val="00A85F3B"/>
    <w:rsid w:val="00AD5BF9"/>
    <w:rsid w:val="00AE4FF3"/>
    <w:rsid w:val="00BB0273"/>
    <w:rsid w:val="00C20D19"/>
    <w:rsid w:val="00CB2DDD"/>
    <w:rsid w:val="00D00792"/>
    <w:rsid w:val="00D35947"/>
    <w:rsid w:val="00D57E15"/>
    <w:rsid w:val="00DA0FB9"/>
    <w:rsid w:val="00EC73FE"/>
    <w:rsid w:val="00EE09ED"/>
    <w:rsid w:val="00EE7BB2"/>
    <w:rsid w:val="00F222C5"/>
    <w:rsid w:val="00F25310"/>
    <w:rsid w:val="00F3362B"/>
    <w:rsid w:val="00F542FD"/>
    <w:rsid w:val="00F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82CF"/>
  <w15:chartTrackingRefBased/>
  <w15:docId w15:val="{317B9E44-13C1-428C-BF99-B42E3410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B7E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7EE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542F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3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F62DFBC8ED3EFBEDC3E3C2D88BC1999152CE73B68D8024E6D7819F8CA6B6E71A980E99E34895122C6BC8E35m9w4F" TargetMode="External"/><Relationship Id="rId13" Type="http://schemas.openxmlformats.org/officeDocument/2006/relationships/hyperlink" Target="consultantplus://offline/ref=66FF62DFBC8ED3EFBEDC3E3C2D88BC1999162BE53B62D8024E6D7819F8CA6B6E71A980E99E34895122C6BC8E35m9w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FF62DFBC8ED3EFBEDC3E3C2D88BC1999152CE73B68D8024E6D7819F8CA6B6E71A980E99E34895122C6BC8E35m9w4F" TargetMode="External"/><Relationship Id="rId12" Type="http://schemas.openxmlformats.org/officeDocument/2006/relationships/hyperlink" Target="consultantplus://offline/ref=66FF62DFBC8ED3EFBEDC3E3C2D88BC1999152CE73B68D8024E6D7819F8CA6B6E71A980E99E34895122C6BC8E35m9w4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FF62DFBC8ED3EFBEDC3E3C2D88BC1999152CE73B68D8024E6D7819F8CA6B6E71A980E99E34895122C6BC8E35m9w4F" TargetMode="External"/><Relationship Id="rId11" Type="http://schemas.openxmlformats.org/officeDocument/2006/relationships/hyperlink" Target="consultantplus://offline/ref=66FF62DFBC8ED3EFBEDC3E3C2D88BC1999152CE73B68D8024E6D7819F8CA6B6E71A980E99E34895122C6BC8E35m9w4F" TargetMode="External"/><Relationship Id="rId5" Type="http://schemas.openxmlformats.org/officeDocument/2006/relationships/hyperlink" Target="consultantplus://offline/ref=66FF62DFBC8ED3EFBEDC3E3C2D88BC1999152CE73863D8024E6D7819F8CA6B6E71A980E99E34895122C6BC8E35m9w4F" TargetMode="External"/><Relationship Id="rId15" Type="http://schemas.openxmlformats.org/officeDocument/2006/relationships/hyperlink" Target="consultantplus://offline/ref=66FF62DFBC8ED3EFBEDC3E3C2D88BC1999162BE53B62D8024E6D7819F8CA6B6E71A980E99E34895122C6BC8E35m9w4F" TargetMode="External"/><Relationship Id="rId10" Type="http://schemas.openxmlformats.org/officeDocument/2006/relationships/hyperlink" Target="consultantplus://offline/ref=66FF62DFBC8ED3EFBEDC3E3C2D88BC1999152CE73B68D8024E6D7819F8CA6B6E71A980E99E34895122C6BC8E35m9w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F62DFBC8ED3EFBEDC3E3C2D88BC1999152CE73B68D8024E6D7819F8CA6B6E71A980E99E34895122C6BC8E35m9w4F" TargetMode="External"/><Relationship Id="rId14" Type="http://schemas.openxmlformats.org/officeDocument/2006/relationships/hyperlink" Target="consultantplus://offline/ref=66FF62DFBC8ED3EFBEDC3E3C2D88BC1999162BE53B62D8024E6D7819F8CA6B6E71A980E99E34895122C6BC8E35m9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Анна Юрьевна</dc:creator>
  <cp:keywords/>
  <dc:description/>
  <cp:lastModifiedBy>Брагина Анна Юрьевна</cp:lastModifiedBy>
  <cp:revision>4</cp:revision>
  <cp:lastPrinted>2023-02-20T08:23:00Z</cp:lastPrinted>
  <dcterms:created xsi:type="dcterms:W3CDTF">2023-02-20T11:33:00Z</dcterms:created>
  <dcterms:modified xsi:type="dcterms:W3CDTF">2023-02-21T06:03:00Z</dcterms:modified>
</cp:coreProperties>
</file>