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76" w:rsidRPr="00134C76" w:rsidRDefault="00134C76" w:rsidP="00134C76">
      <w:pPr>
        <w:spacing w:line="240" w:lineRule="auto"/>
        <w:jc w:val="right"/>
        <w:rPr>
          <w:rFonts w:ascii="Times New Roman" w:hAnsi="Times New Roman" w:cs="Times New Roman"/>
        </w:rPr>
      </w:pPr>
      <w:r w:rsidRPr="00134C76">
        <w:rPr>
          <w:rFonts w:ascii="Times New Roman" w:hAnsi="Times New Roman" w:cs="Times New Roman"/>
        </w:rPr>
        <w:t xml:space="preserve">Утверждаю                                                                                                                                                                  </w:t>
      </w:r>
    </w:p>
    <w:p w:rsidR="00134C76" w:rsidRPr="00134C76" w:rsidRDefault="00134C76" w:rsidP="00134C76">
      <w:pPr>
        <w:spacing w:line="240" w:lineRule="auto"/>
        <w:jc w:val="right"/>
        <w:rPr>
          <w:rFonts w:ascii="Times New Roman" w:hAnsi="Times New Roman" w:cs="Times New Roman"/>
        </w:rPr>
      </w:pPr>
      <w:r w:rsidRPr="00134C76">
        <w:rPr>
          <w:rFonts w:ascii="Times New Roman" w:hAnsi="Times New Roman" w:cs="Times New Roman"/>
        </w:rPr>
        <w:t xml:space="preserve">                                                                                Директор МКОУ «Ключевская </w:t>
      </w:r>
      <w:proofErr w:type="spellStart"/>
      <w:r w:rsidRPr="00134C76">
        <w:rPr>
          <w:rFonts w:ascii="Times New Roman" w:hAnsi="Times New Roman" w:cs="Times New Roman"/>
        </w:rPr>
        <w:t>сош</w:t>
      </w:r>
      <w:proofErr w:type="spellEnd"/>
    </w:p>
    <w:p w:rsidR="00134C76" w:rsidRPr="00134C76" w:rsidRDefault="00134C76" w:rsidP="00134C76">
      <w:pPr>
        <w:spacing w:line="240" w:lineRule="auto"/>
        <w:jc w:val="right"/>
        <w:rPr>
          <w:rFonts w:ascii="Times New Roman" w:hAnsi="Times New Roman" w:cs="Times New Roman"/>
        </w:rPr>
      </w:pPr>
      <w:r w:rsidRPr="00134C76">
        <w:rPr>
          <w:rFonts w:ascii="Times New Roman" w:hAnsi="Times New Roman" w:cs="Times New Roman"/>
        </w:rPr>
        <w:t xml:space="preserve">  имени А. П. Бирюкова»</w:t>
      </w:r>
    </w:p>
    <w:p w:rsidR="00134C76" w:rsidRPr="00134C76" w:rsidRDefault="00134C76" w:rsidP="00134C76">
      <w:pPr>
        <w:spacing w:line="240" w:lineRule="auto"/>
        <w:jc w:val="right"/>
        <w:rPr>
          <w:rFonts w:ascii="Times New Roman" w:hAnsi="Times New Roman" w:cs="Times New Roman"/>
        </w:rPr>
      </w:pPr>
      <w:r w:rsidRPr="00134C76">
        <w:rPr>
          <w:rFonts w:ascii="Times New Roman" w:hAnsi="Times New Roman" w:cs="Times New Roman"/>
        </w:rPr>
        <w:t xml:space="preserve">                                                                               _______________С.В. </w:t>
      </w:r>
      <w:proofErr w:type="spellStart"/>
      <w:r w:rsidRPr="00134C76">
        <w:rPr>
          <w:rFonts w:ascii="Times New Roman" w:hAnsi="Times New Roman" w:cs="Times New Roman"/>
        </w:rPr>
        <w:t>Ворошнина</w:t>
      </w:r>
      <w:proofErr w:type="spellEnd"/>
    </w:p>
    <w:p w:rsidR="00134C76" w:rsidRPr="00134C76" w:rsidRDefault="00134C76" w:rsidP="00134C76">
      <w:pPr>
        <w:spacing w:line="240" w:lineRule="auto"/>
        <w:jc w:val="right"/>
        <w:rPr>
          <w:rFonts w:ascii="Times New Roman" w:hAnsi="Times New Roman" w:cs="Times New Roman"/>
        </w:rPr>
      </w:pPr>
      <w:r w:rsidRPr="00134C76">
        <w:rPr>
          <w:rFonts w:ascii="Times New Roman" w:hAnsi="Times New Roman" w:cs="Times New Roman"/>
        </w:rPr>
        <w:t xml:space="preserve">                                                                 « </w:t>
      </w:r>
      <w:r w:rsidR="00055107">
        <w:rPr>
          <w:rFonts w:ascii="Times New Roman" w:hAnsi="Times New Roman" w:cs="Times New Roman"/>
        </w:rPr>
        <w:t>01</w:t>
      </w:r>
      <w:r w:rsidRPr="00134C76">
        <w:rPr>
          <w:rFonts w:ascii="Times New Roman" w:hAnsi="Times New Roman" w:cs="Times New Roman"/>
        </w:rPr>
        <w:t xml:space="preserve">»       </w:t>
      </w:r>
      <w:r w:rsidR="00055107">
        <w:rPr>
          <w:rFonts w:ascii="Times New Roman" w:hAnsi="Times New Roman" w:cs="Times New Roman"/>
        </w:rPr>
        <w:t xml:space="preserve">сентября </w:t>
      </w:r>
      <w:r w:rsidRPr="00134C76">
        <w:rPr>
          <w:rFonts w:ascii="Times New Roman" w:hAnsi="Times New Roman" w:cs="Times New Roman"/>
        </w:rPr>
        <w:t xml:space="preserve">   202</w:t>
      </w:r>
      <w:r w:rsidR="00C164CC">
        <w:rPr>
          <w:rFonts w:ascii="Times New Roman" w:hAnsi="Times New Roman" w:cs="Times New Roman"/>
        </w:rPr>
        <w:t>2</w:t>
      </w:r>
      <w:r w:rsidRPr="00134C76">
        <w:rPr>
          <w:rFonts w:ascii="Times New Roman" w:hAnsi="Times New Roman" w:cs="Times New Roman"/>
        </w:rPr>
        <w:t xml:space="preserve"> год</w:t>
      </w:r>
    </w:p>
    <w:p w:rsidR="00C412E8" w:rsidRDefault="00C412E8" w:rsidP="00134C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12E8">
        <w:rPr>
          <w:rFonts w:ascii="Times New Roman" w:hAnsi="Times New Roman" w:cs="Times New Roman"/>
          <w:b/>
          <w:sz w:val="28"/>
          <w:szCs w:val="28"/>
        </w:rPr>
        <w:t>Работа кружков и секций в МКОУ « Ключевская СОШ им. А. П. Бирюкова» на 20</w:t>
      </w:r>
      <w:r w:rsidR="00055107">
        <w:rPr>
          <w:rFonts w:ascii="Times New Roman" w:hAnsi="Times New Roman" w:cs="Times New Roman"/>
          <w:b/>
          <w:sz w:val="28"/>
          <w:szCs w:val="28"/>
        </w:rPr>
        <w:t>2</w:t>
      </w:r>
      <w:r w:rsidR="00C164CC">
        <w:rPr>
          <w:rFonts w:ascii="Times New Roman" w:hAnsi="Times New Roman" w:cs="Times New Roman"/>
          <w:b/>
          <w:sz w:val="28"/>
          <w:szCs w:val="28"/>
        </w:rPr>
        <w:t>2</w:t>
      </w:r>
      <w:r w:rsidRPr="00C412E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164CC">
        <w:rPr>
          <w:rFonts w:ascii="Times New Roman" w:hAnsi="Times New Roman" w:cs="Times New Roman"/>
          <w:b/>
          <w:sz w:val="28"/>
          <w:szCs w:val="28"/>
        </w:rPr>
        <w:t>3</w:t>
      </w:r>
      <w:r w:rsidRPr="00C412E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93216" w:rsidRDefault="00D93216" w:rsidP="00134C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964"/>
        <w:gridCol w:w="1382"/>
        <w:gridCol w:w="965"/>
        <w:gridCol w:w="1196"/>
        <w:gridCol w:w="2007"/>
        <w:gridCol w:w="1304"/>
        <w:gridCol w:w="965"/>
        <w:gridCol w:w="1233"/>
        <w:gridCol w:w="1931"/>
        <w:gridCol w:w="1268"/>
        <w:gridCol w:w="858"/>
        <w:gridCol w:w="1229"/>
      </w:tblGrid>
      <w:tr w:rsidR="00114144" w:rsidRPr="00134C76" w:rsidTr="00114144">
        <w:tc>
          <w:tcPr>
            <w:tcW w:w="1964" w:type="dxa"/>
          </w:tcPr>
          <w:p w:rsidR="00C412E8" w:rsidRPr="00F4732D" w:rsidRDefault="00F4732D" w:rsidP="00C41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3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412E8" w:rsidRPr="00F473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онедельник</w:t>
            </w:r>
          </w:p>
        </w:tc>
        <w:tc>
          <w:tcPr>
            <w:tcW w:w="1382" w:type="dxa"/>
          </w:tcPr>
          <w:p w:rsidR="00C412E8" w:rsidRPr="00134C76" w:rsidRDefault="00C412E8" w:rsidP="00C41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C76">
              <w:rPr>
                <w:rFonts w:ascii="Times New Roman" w:hAnsi="Times New Roman" w:cs="Times New Roman"/>
                <w:b/>
              </w:rPr>
              <w:t>№ кабинета</w:t>
            </w:r>
          </w:p>
          <w:p w:rsidR="00114144" w:rsidRPr="00134C76" w:rsidRDefault="00114144" w:rsidP="00C412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C412E8" w:rsidRPr="00134C76" w:rsidRDefault="00C412E8" w:rsidP="00C41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C7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96" w:type="dxa"/>
          </w:tcPr>
          <w:p w:rsidR="00C412E8" w:rsidRPr="00134C76" w:rsidRDefault="00C412E8" w:rsidP="00C41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C7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C412E8" w:rsidRPr="00A53FB5" w:rsidRDefault="00333324" w:rsidP="00C41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B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</w:t>
            </w:r>
            <w:r w:rsidR="00C412E8" w:rsidRPr="00A53FB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торник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C412E8" w:rsidRPr="00134C76" w:rsidRDefault="00C412E8" w:rsidP="00C41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C76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C412E8" w:rsidRPr="00134C76" w:rsidRDefault="00C412E8" w:rsidP="00C41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C7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C412E8" w:rsidRPr="00134C76" w:rsidRDefault="00C412E8" w:rsidP="00C41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C7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31" w:type="dxa"/>
          </w:tcPr>
          <w:p w:rsidR="00C412E8" w:rsidRPr="00A53FB5" w:rsidRDefault="00C412E8" w:rsidP="00C41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B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Среда</w:t>
            </w:r>
          </w:p>
        </w:tc>
        <w:tc>
          <w:tcPr>
            <w:tcW w:w="1268" w:type="dxa"/>
          </w:tcPr>
          <w:p w:rsidR="00C412E8" w:rsidRPr="00134C76" w:rsidRDefault="00C412E8" w:rsidP="00C41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C76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858" w:type="dxa"/>
          </w:tcPr>
          <w:p w:rsidR="00C412E8" w:rsidRPr="00134C76" w:rsidRDefault="00C412E8" w:rsidP="00C41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C7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29" w:type="dxa"/>
          </w:tcPr>
          <w:p w:rsidR="00C412E8" w:rsidRPr="00134C76" w:rsidRDefault="00C412E8" w:rsidP="00C41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C7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90125B" w:rsidRPr="0090125B" w:rsidTr="00114144">
        <w:tc>
          <w:tcPr>
            <w:tcW w:w="1964" w:type="dxa"/>
          </w:tcPr>
          <w:p w:rsidR="00C164CC" w:rsidRPr="0090125B" w:rsidRDefault="00C164CC" w:rsidP="00C164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>Баскетбол</w:t>
            </w:r>
          </w:p>
          <w:p w:rsidR="00C164CC" w:rsidRPr="0090125B" w:rsidRDefault="00C164CC" w:rsidP="00C164CC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Бахарев Д.</w:t>
            </w:r>
            <w:proofErr w:type="gramStart"/>
            <w:r w:rsidRPr="0090125B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C164CC" w:rsidRPr="0090125B" w:rsidRDefault="00C164CC" w:rsidP="00C16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164CC" w:rsidRPr="0090125B" w:rsidRDefault="00C164CC" w:rsidP="00C164CC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65" w:type="dxa"/>
          </w:tcPr>
          <w:p w:rsidR="00C164CC" w:rsidRPr="0090125B" w:rsidRDefault="00C164CC" w:rsidP="00C164CC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196" w:type="dxa"/>
          </w:tcPr>
          <w:p w:rsidR="00C164CC" w:rsidRPr="0090125B" w:rsidRDefault="00C164CC" w:rsidP="00C164CC">
            <w:pPr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C164CC" w:rsidRPr="0090125B" w:rsidRDefault="00C164CC" w:rsidP="00C16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C164CC" w:rsidRPr="0090125B" w:rsidRDefault="00C164CC" w:rsidP="00C16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C164CC" w:rsidRPr="0090125B" w:rsidRDefault="00C164CC" w:rsidP="00C16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C164CC" w:rsidRPr="0090125B" w:rsidRDefault="00C164CC" w:rsidP="00C16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C164CC" w:rsidRPr="0090125B" w:rsidRDefault="00C164CC" w:rsidP="00C164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>Танцевальный «Калейдоскоп»</w:t>
            </w:r>
          </w:p>
          <w:p w:rsidR="00C164CC" w:rsidRPr="0090125B" w:rsidRDefault="00C164CC" w:rsidP="00C164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25B">
              <w:rPr>
                <w:rFonts w:ascii="Times New Roman" w:hAnsi="Times New Roman" w:cs="Times New Roman"/>
              </w:rPr>
              <w:t>Курлаева</w:t>
            </w:r>
            <w:proofErr w:type="spellEnd"/>
            <w:r w:rsidRPr="0090125B"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1268" w:type="dxa"/>
          </w:tcPr>
          <w:p w:rsidR="00C164CC" w:rsidRPr="0090125B" w:rsidRDefault="00C164CC" w:rsidP="00C164CC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858" w:type="dxa"/>
          </w:tcPr>
          <w:p w:rsidR="00C164CC" w:rsidRPr="0090125B" w:rsidRDefault="00C164CC" w:rsidP="00C164CC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 xml:space="preserve"> 2-11</w:t>
            </w:r>
          </w:p>
        </w:tc>
        <w:tc>
          <w:tcPr>
            <w:tcW w:w="1229" w:type="dxa"/>
          </w:tcPr>
          <w:p w:rsidR="00C164CC" w:rsidRPr="0090125B" w:rsidRDefault="00C164CC" w:rsidP="00C164CC">
            <w:pPr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14.40-16.20</w:t>
            </w:r>
          </w:p>
        </w:tc>
      </w:tr>
      <w:tr w:rsidR="00F03946" w:rsidRPr="0090125B" w:rsidTr="006F6758">
        <w:tc>
          <w:tcPr>
            <w:tcW w:w="1964" w:type="dxa"/>
          </w:tcPr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>Танцевальный «Калейдоскоп»</w:t>
            </w:r>
          </w:p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25B">
              <w:rPr>
                <w:rFonts w:ascii="Times New Roman" w:hAnsi="Times New Roman" w:cs="Times New Roman"/>
              </w:rPr>
              <w:t>Курлаева</w:t>
            </w:r>
            <w:proofErr w:type="spellEnd"/>
            <w:r w:rsidRPr="0090125B"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1382" w:type="dxa"/>
          </w:tcPr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965" w:type="dxa"/>
          </w:tcPr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 xml:space="preserve"> 2-11</w:t>
            </w:r>
          </w:p>
        </w:tc>
        <w:tc>
          <w:tcPr>
            <w:tcW w:w="1196" w:type="dxa"/>
          </w:tcPr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14.40-16.20</w:t>
            </w:r>
          </w:p>
        </w:tc>
        <w:tc>
          <w:tcPr>
            <w:tcW w:w="2007" w:type="dxa"/>
          </w:tcPr>
          <w:p w:rsidR="00F03946" w:rsidRPr="0090125B" w:rsidRDefault="00F03946" w:rsidP="00F03946">
            <w:pPr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Туристический клуб «Горизонт»</w:t>
            </w:r>
          </w:p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Белоусов В.А.</w:t>
            </w:r>
          </w:p>
        </w:tc>
        <w:tc>
          <w:tcPr>
            <w:tcW w:w="1304" w:type="dxa"/>
          </w:tcPr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65" w:type="dxa"/>
          </w:tcPr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33" w:type="dxa"/>
          </w:tcPr>
          <w:p w:rsidR="00F03946" w:rsidRDefault="00F03946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</w:t>
            </w:r>
            <w:r w:rsidRPr="0090125B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9012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90125B">
              <w:rPr>
                <w:rFonts w:ascii="Times New Roman" w:hAnsi="Times New Roman" w:cs="Times New Roman"/>
              </w:rPr>
              <w:t>0</w:t>
            </w:r>
          </w:p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16.30-17.40</w:t>
            </w:r>
          </w:p>
        </w:tc>
        <w:tc>
          <w:tcPr>
            <w:tcW w:w="1931" w:type="dxa"/>
          </w:tcPr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 xml:space="preserve">СМБ </w:t>
            </w:r>
          </w:p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>Бахарев Д. Ю.</w:t>
            </w:r>
          </w:p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 xml:space="preserve">спортзал </w:t>
            </w:r>
          </w:p>
        </w:tc>
        <w:tc>
          <w:tcPr>
            <w:tcW w:w="858" w:type="dxa"/>
          </w:tcPr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229" w:type="dxa"/>
          </w:tcPr>
          <w:p w:rsidR="00F03946" w:rsidRPr="0090125B" w:rsidRDefault="00F03946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16.30-19.00</w:t>
            </w:r>
          </w:p>
        </w:tc>
      </w:tr>
      <w:tr w:rsidR="00874163" w:rsidRPr="0090125B" w:rsidTr="00A607EF">
        <w:tc>
          <w:tcPr>
            <w:tcW w:w="1964" w:type="dxa"/>
          </w:tcPr>
          <w:p w:rsidR="00874163" w:rsidRPr="0090125B" w:rsidRDefault="00874163" w:rsidP="00DD075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« ЮНАРМИЯ»</w:t>
            </w:r>
          </w:p>
          <w:p w:rsidR="00874163" w:rsidRPr="0090125B" w:rsidRDefault="00874163" w:rsidP="00DD075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Белоусов В. А.</w:t>
            </w:r>
          </w:p>
        </w:tc>
        <w:tc>
          <w:tcPr>
            <w:tcW w:w="1382" w:type="dxa"/>
          </w:tcPr>
          <w:p w:rsidR="00874163" w:rsidRPr="0090125B" w:rsidRDefault="00874163" w:rsidP="00DD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 № 5</w:t>
            </w:r>
          </w:p>
        </w:tc>
        <w:tc>
          <w:tcPr>
            <w:tcW w:w="965" w:type="dxa"/>
          </w:tcPr>
          <w:p w:rsidR="00874163" w:rsidRPr="0090125B" w:rsidRDefault="00874163" w:rsidP="00DD075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196" w:type="dxa"/>
          </w:tcPr>
          <w:p w:rsidR="00874163" w:rsidRDefault="00874163" w:rsidP="00DD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15.00-15.40</w:t>
            </w:r>
          </w:p>
          <w:p w:rsidR="00874163" w:rsidRPr="0090125B" w:rsidRDefault="00874163" w:rsidP="00DD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15.50-17.00</w:t>
            </w:r>
          </w:p>
        </w:tc>
        <w:tc>
          <w:tcPr>
            <w:tcW w:w="2007" w:type="dxa"/>
          </w:tcPr>
          <w:p w:rsidR="00874163" w:rsidRPr="0090125B" w:rsidRDefault="00874163" w:rsidP="00AF0D44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Подвижные игры</w:t>
            </w:r>
          </w:p>
          <w:p w:rsidR="00874163" w:rsidRPr="0090125B" w:rsidRDefault="00874163" w:rsidP="00AF0D44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Белоусов В.А</w:t>
            </w:r>
          </w:p>
        </w:tc>
        <w:tc>
          <w:tcPr>
            <w:tcW w:w="1304" w:type="dxa"/>
          </w:tcPr>
          <w:p w:rsidR="00874163" w:rsidRPr="0090125B" w:rsidRDefault="00874163" w:rsidP="00AF0D44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65" w:type="dxa"/>
          </w:tcPr>
          <w:p w:rsidR="00874163" w:rsidRPr="0090125B" w:rsidRDefault="00874163" w:rsidP="00AF0D44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3" w:type="dxa"/>
          </w:tcPr>
          <w:p w:rsidR="00874163" w:rsidRPr="0090125B" w:rsidRDefault="00874163" w:rsidP="00AF0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14.40-15.40</w:t>
            </w:r>
          </w:p>
        </w:tc>
        <w:tc>
          <w:tcPr>
            <w:tcW w:w="1931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Волейбол</w:t>
            </w:r>
          </w:p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Бахарев Д.</w:t>
            </w:r>
            <w:proofErr w:type="gramStart"/>
            <w:r w:rsidRPr="0090125B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858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229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14.30-16.30</w:t>
            </w:r>
          </w:p>
        </w:tc>
      </w:tr>
      <w:tr w:rsidR="00874163" w:rsidRPr="0090125B" w:rsidTr="00114144">
        <w:tc>
          <w:tcPr>
            <w:tcW w:w="1964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  <w:highlight w:val="lightGray"/>
              </w:rPr>
              <w:t>Четверг</w:t>
            </w:r>
          </w:p>
        </w:tc>
        <w:tc>
          <w:tcPr>
            <w:tcW w:w="1382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>№ кабинета</w:t>
            </w:r>
          </w:p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96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  <w:highlight w:val="lightGray"/>
              </w:rPr>
              <w:t>Пятница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31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  <w:highlight w:val="lightGray"/>
              </w:rPr>
              <w:t>Суббота</w:t>
            </w:r>
          </w:p>
        </w:tc>
        <w:tc>
          <w:tcPr>
            <w:tcW w:w="1268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858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29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874163" w:rsidRPr="0090125B" w:rsidTr="00D50E88">
        <w:tc>
          <w:tcPr>
            <w:tcW w:w="1964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5B">
              <w:rPr>
                <w:rFonts w:ascii="Times New Roman" w:hAnsi="Times New Roman" w:cs="Times New Roman"/>
                <w:b/>
              </w:rPr>
              <w:t>Волейбол</w:t>
            </w:r>
          </w:p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Бахарев Д.</w:t>
            </w:r>
            <w:proofErr w:type="gramStart"/>
            <w:r w:rsidRPr="0090125B">
              <w:rPr>
                <w:rFonts w:ascii="Times New Roman" w:hAnsi="Times New Roman" w:cs="Times New Roman"/>
              </w:rPr>
              <w:t>Ю</w:t>
            </w:r>
            <w:proofErr w:type="gramEnd"/>
            <w:r w:rsidRPr="0090125B">
              <w:rPr>
                <w:rFonts w:ascii="Times New Roman" w:hAnsi="Times New Roman" w:cs="Times New Roman"/>
              </w:rPr>
              <w:t xml:space="preserve"> </w:t>
            </w:r>
          </w:p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65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196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2007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« ЮНАРМИЯ»</w:t>
            </w:r>
          </w:p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Белоусов В. А.</w:t>
            </w:r>
          </w:p>
        </w:tc>
        <w:tc>
          <w:tcPr>
            <w:tcW w:w="1304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65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233" w:type="dxa"/>
          </w:tcPr>
          <w:p w:rsidR="00874163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0125B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6</w:t>
            </w:r>
            <w:r w:rsidRPr="009012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90125B">
              <w:rPr>
                <w:rFonts w:ascii="Times New Roman" w:hAnsi="Times New Roman" w:cs="Times New Roman"/>
              </w:rPr>
              <w:t>0</w:t>
            </w:r>
          </w:p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16.20-17.00</w:t>
            </w:r>
          </w:p>
        </w:tc>
        <w:tc>
          <w:tcPr>
            <w:tcW w:w="1931" w:type="dxa"/>
          </w:tcPr>
          <w:p w:rsidR="00874163" w:rsidRPr="0090125B" w:rsidRDefault="00874163" w:rsidP="00F03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74163" w:rsidRPr="0090125B" w:rsidRDefault="00874163" w:rsidP="00F03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163" w:rsidRPr="0090125B" w:rsidTr="00847772">
        <w:tc>
          <w:tcPr>
            <w:tcW w:w="1964" w:type="dxa"/>
          </w:tcPr>
          <w:p w:rsidR="00874163" w:rsidRPr="0090125B" w:rsidRDefault="00874163" w:rsidP="003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74163" w:rsidRPr="0090125B" w:rsidRDefault="00874163" w:rsidP="003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4163" w:rsidRPr="0090125B" w:rsidRDefault="00874163" w:rsidP="003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74163" w:rsidRPr="0090125B" w:rsidRDefault="00874163" w:rsidP="003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874163" w:rsidRPr="0090125B" w:rsidRDefault="00874163" w:rsidP="003666B8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Подвижные игры</w:t>
            </w:r>
          </w:p>
          <w:p w:rsidR="00874163" w:rsidRDefault="00874163" w:rsidP="003666B8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Белоусов В.А</w:t>
            </w:r>
          </w:p>
          <w:p w:rsidR="00874163" w:rsidRPr="0090125B" w:rsidRDefault="00874163" w:rsidP="003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4163" w:rsidRPr="0090125B" w:rsidRDefault="00874163" w:rsidP="003666B8">
            <w:pPr>
              <w:jc w:val="center"/>
              <w:rPr>
                <w:rFonts w:ascii="Times New Roman" w:hAnsi="Times New Roman" w:cs="Times New Roman"/>
              </w:rPr>
            </w:pPr>
            <w:r w:rsidRPr="0090125B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65" w:type="dxa"/>
          </w:tcPr>
          <w:p w:rsidR="00874163" w:rsidRPr="0090125B" w:rsidRDefault="00874163" w:rsidP="0036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0125B">
              <w:rPr>
                <w:rFonts w:ascii="Times New Roman" w:hAnsi="Times New Roman" w:cs="Times New Roman"/>
              </w:rPr>
              <w:t xml:space="preserve">-4 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74163" w:rsidRPr="0090125B" w:rsidRDefault="00874163" w:rsidP="0036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14.40-15.40</w:t>
            </w:r>
          </w:p>
        </w:tc>
        <w:tc>
          <w:tcPr>
            <w:tcW w:w="1931" w:type="dxa"/>
          </w:tcPr>
          <w:p w:rsidR="00874163" w:rsidRPr="0090125B" w:rsidRDefault="00874163" w:rsidP="0036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874163" w:rsidRPr="0090125B" w:rsidRDefault="00874163" w:rsidP="0036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874163" w:rsidRPr="0090125B" w:rsidRDefault="00874163" w:rsidP="0036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874163" w:rsidRPr="0090125B" w:rsidRDefault="00874163" w:rsidP="0036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12E8" w:rsidRPr="0090125B" w:rsidRDefault="00C412E8" w:rsidP="008903E8">
      <w:pPr>
        <w:spacing w:after="0" w:line="240" w:lineRule="auto"/>
        <w:rPr>
          <w:rFonts w:ascii="Times New Roman" w:hAnsi="Times New Roman" w:cs="Times New Roman"/>
        </w:rPr>
      </w:pPr>
    </w:p>
    <w:sectPr w:rsidR="00C412E8" w:rsidRPr="0090125B" w:rsidSect="00C41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2E8"/>
    <w:rsid w:val="00055107"/>
    <w:rsid w:val="0008696A"/>
    <w:rsid w:val="000C222B"/>
    <w:rsid w:val="000E3B31"/>
    <w:rsid w:val="000E4835"/>
    <w:rsid w:val="00111191"/>
    <w:rsid w:val="00114144"/>
    <w:rsid w:val="00115CBE"/>
    <w:rsid w:val="00134C76"/>
    <w:rsid w:val="001903BA"/>
    <w:rsid w:val="001A01A0"/>
    <w:rsid w:val="00242E86"/>
    <w:rsid w:val="002914C9"/>
    <w:rsid w:val="002B05CD"/>
    <w:rsid w:val="002F59BD"/>
    <w:rsid w:val="00333324"/>
    <w:rsid w:val="003432A6"/>
    <w:rsid w:val="003666B8"/>
    <w:rsid w:val="003A54D4"/>
    <w:rsid w:val="0045541C"/>
    <w:rsid w:val="004928D8"/>
    <w:rsid w:val="004D0C18"/>
    <w:rsid w:val="00527622"/>
    <w:rsid w:val="005B04E8"/>
    <w:rsid w:val="005D0312"/>
    <w:rsid w:val="006F06AF"/>
    <w:rsid w:val="00874163"/>
    <w:rsid w:val="008903E8"/>
    <w:rsid w:val="008C075A"/>
    <w:rsid w:val="008D0575"/>
    <w:rsid w:val="0090125B"/>
    <w:rsid w:val="00A12B96"/>
    <w:rsid w:val="00A377AA"/>
    <w:rsid w:val="00A53FB5"/>
    <w:rsid w:val="00C164CC"/>
    <w:rsid w:val="00C412E8"/>
    <w:rsid w:val="00C6737C"/>
    <w:rsid w:val="00C839B7"/>
    <w:rsid w:val="00C97A26"/>
    <w:rsid w:val="00D1606C"/>
    <w:rsid w:val="00D309C9"/>
    <w:rsid w:val="00D917B3"/>
    <w:rsid w:val="00D93216"/>
    <w:rsid w:val="00E0408C"/>
    <w:rsid w:val="00E663AA"/>
    <w:rsid w:val="00F03946"/>
    <w:rsid w:val="00F4732D"/>
    <w:rsid w:val="00F53A9E"/>
    <w:rsid w:val="00F6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25</cp:revision>
  <cp:lastPrinted>2022-09-12T13:49:00Z</cp:lastPrinted>
  <dcterms:created xsi:type="dcterms:W3CDTF">2021-02-03T16:06:00Z</dcterms:created>
  <dcterms:modified xsi:type="dcterms:W3CDTF">2022-10-09T17:11:00Z</dcterms:modified>
</cp:coreProperties>
</file>